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17CAE" w14:textId="77777777" w:rsidR="00D8149A" w:rsidRDefault="000B3547">
      <w:pPr>
        <w:pStyle w:val="Heading2"/>
        <w:keepNext w:val="0"/>
        <w:keepLines w:val="0"/>
        <w:spacing w:after="80"/>
        <w:jc w:val="center"/>
        <w:rPr>
          <w:b/>
          <w:sz w:val="34"/>
          <w:szCs w:val="34"/>
        </w:rPr>
      </w:pPr>
      <w:bookmarkStart w:id="0" w:name="_9pjqiirncti0" w:colFirst="0" w:colLast="0"/>
      <w:bookmarkEnd w:id="0"/>
      <w:r>
        <w:rPr>
          <w:b/>
          <w:sz w:val="34"/>
          <w:szCs w:val="34"/>
        </w:rPr>
        <w:t xml:space="preserve">Manchester </w:t>
      </w:r>
      <w:proofErr w:type="spellStart"/>
      <w:r>
        <w:rPr>
          <w:b/>
          <w:sz w:val="34"/>
          <w:szCs w:val="34"/>
        </w:rPr>
        <w:t>Springetts</w:t>
      </w:r>
      <w:proofErr w:type="spellEnd"/>
      <w:r>
        <w:rPr>
          <w:b/>
          <w:sz w:val="34"/>
          <w:szCs w:val="34"/>
        </w:rPr>
        <w:t xml:space="preserve"> Rec </w:t>
      </w:r>
      <w:proofErr w:type="spellStart"/>
      <w:r>
        <w:rPr>
          <w:b/>
          <w:sz w:val="34"/>
          <w:szCs w:val="34"/>
        </w:rPr>
        <w:t>Bball</w:t>
      </w:r>
      <w:proofErr w:type="spellEnd"/>
      <w:r>
        <w:rPr>
          <w:b/>
          <w:sz w:val="34"/>
          <w:szCs w:val="34"/>
        </w:rPr>
        <w:t xml:space="preserve"> 2025-2026 Rules</w:t>
      </w:r>
    </w:p>
    <w:p w14:paraId="60C17CAF" w14:textId="77777777" w:rsidR="00D8149A" w:rsidRDefault="000B3547">
      <w:pPr>
        <w:pStyle w:val="Heading2"/>
        <w:keepNext w:val="0"/>
        <w:keepLines w:val="0"/>
        <w:spacing w:after="80"/>
        <w:rPr>
          <w:b/>
          <w:sz w:val="34"/>
          <w:szCs w:val="34"/>
        </w:rPr>
      </w:pPr>
      <w:bookmarkStart w:id="1" w:name="_or0jlls3iuwv" w:colFirst="0" w:colLast="0"/>
      <w:bookmarkEnd w:id="1"/>
      <w:r>
        <w:rPr>
          <w:b/>
          <w:sz w:val="34"/>
          <w:szCs w:val="34"/>
        </w:rPr>
        <w:t>K-2 Grade Rules</w:t>
      </w:r>
    </w:p>
    <w:tbl>
      <w:tblPr>
        <w:tblStyle w:val="a"/>
        <w:tblW w:w="922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50"/>
        <w:gridCol w:w="7670"/>
      </w:tblGrid>
      <w:tr w:rsidR="00D8149A" w14:paraId="60C17CB2" w14:textId="77777777">
        <w:trPr>
          <w:trHeight w:val="500"/>
        </w:trPr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B0" w14:textId="77777777" w:rsidR="00D8149A" w:rsidRDefault="000B3547">
            <w:r>
              <w:t>Category</w:t>
            </w:r>
          </w:p>
        </w:tc>
        <w:tc>
          <w:tcPr>
            <w:tcW w:w="76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B1" w14:textId="77777777" w:rsidR="00D8149A" w:rsidRDefault="000B3547">
            <w:r>
              <w:t>Rule Specification</w:t>
            </w:r>
          </w:p>
        </w:tc>
      </w:tr>
      <w:tr w:rsidR="00D8149A" w14:paraId="60C17CB5" w14:textId="77777777">
        <w:trPr>
          <w:trHeight w:val="770"/>
        </w:trPr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B3" w14:textId="77777777" w:rsidR="00D8149A" w:rsidRDefault="000B3547">
            <w:r>
              <w:rPr>
                <w:b/>
              </w:rPr>
              <w:t>Game Format</w:t>
            </w:r>
          </w:p>
        </w:tc>
        <w:tc>
          <w:tcPr>
            <w:tcW w:w="76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B4" w14:textId="77777777" w:rsidR="00D8149A" w:rsidRDefault="000B3547">
            <w:r>
              <w:t xml:space="preserve">Four </w:t>
            </w:r>
            <w:r>
              <w:rPr>
                <w:b/>
              </w:rPr>
              <w:t>7-minute quarters</w:t>
            </w:r>
            <w:r>
              <w:t xml:space="preserve">. The basket height is </w:t>
            </w:r>
            <w:r>
              <w:rPr>
                <w:b/>
              </w:rPr>
              <w:t>10 feet</w:t>
            </w:r>
            <w:r>
              <w:t>.</w:t>
            </w:r>
          </w:p>
        </w:tc>
      </w:tr>
      <w:tr w:rsidR="00D8149A" w14:paraId="60C17CB8" w14:textId="77777777">
        <w:trPr>
          <w:trHeight w:val="770"/>
        </w:trPr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B6" w14:textId="77777777" w:rsidR="00D8149A" w:rsidRDefault="000B3547">
            <w:r>
              <w:rPr>
                <w:b/>
              </w:rPr>
              <w:t>Clock</w:t>
            </w:r>
          </w:p>
        </w:tc>
        <w:tc>
          <w:tcPr>
            <w:tcW w:w="76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B7" w14:textId="77777777" w:rsidR="00D8149A" w:rsidRDefault="000B3547">
            <w:r>
              <w:rPr>
                <w:b/>
              </w:rPr>
              <w:t>Running clock</w:t>
            </w:r>
            <w:r>
              <w:t xml:space="preserve">. Stops only for </w:t>
            </w:r>
            <w:r>
              <w:rPr>
                <w:b/>
              </w:rPr>
              <w:t>injuries, timeouts</w:t>
            </w:r>
            <w:r>
              <w:t xml:space="preserve">, and a </w:t>
            </w:r>
            <w:r>
              <w:rPr>
                <w:b/>
              </w:rPr>
              <w:t>3:30 substitution period</w:t>
            </w:r>
            <w:r>
              <w:t xml:space="preserve"> per quarter.</w:t>
            </w:r>
          </w:p>
        </w:tc>
      </w:tr>
      <w:tr w:rsidR="00D8149A" w14:paraId="60C17CBB" w14:textId="77777777">
        <w:trPr>
          <w:trHeight w:val="500"/>
        </w:trPr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B9" w14:textId="77777777" w:rsidR="00D8149A" w:rsidRDefault="000B3547">
            <w:r>
              <w:rPr>
                <w:b/>
              </w:rPr>
              <w:t>Scoring</w:t>
            </w:r>
          </w:p>
        </w:tc>
        <w:tc>
          <w:tcPr>
            <w:tcW w:w="76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BA" w14:textId="77777777" w:rsidR="00D8149A" w:rsidRDefault="000B3547">
            <w:r>
              <w:rPr>
                <w:b/>
              </w:rPr>
              <w:t xml:space="preserve">3-point </w:t>
            </w:r>
            <w:r>
              <w:t>field goals count as</w:t>
            </w:r>
            <w:r>
              <w:rPr>
                <w:b/>
              </w:rPr>
              <w:t xml:space="preserve"> 2 points</w:t>
            </w:r>
            <w:r>
              <w:t>.</w:t>
            </w:r>
          </w:p>
        </w:tc>
      </w:tr>
      <w:tr w:rsidR="00D8149A" w14:paraId="60C17CBE" w14:textId="77777777">
        <w:trPr>
          <w:trHeight w:val="500"/>
        </w:trPr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BC" w14:textId="77777777" w:rsidR="00D8149A" w:rsidRDefault="000B3547">
            <w:r>
              <w:rPr>
                <w:b/>
              </w:rPr>
              <w:t>Equipment</w:t>
            </w:r>
          </w:p>
        </w:tc>
        <w:tc>
          <w:tcPr>
            <w:tcW w:w="76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BD" w14:textId="77777777" w:rsidR="00D8149A" w:rsidRDefault="000B3547">
            <w:r>
              <w:rPr>
                <w:b/>
              </w:rPr>
              <w:t>28.5"</w:t>
            </w:r>
            <w:r>
              <w:t xml:space="preserve"> basketball.</w:t>
            </w:r>
          </w:p>
        </w:tc>
      </w:tr>
      <w:tr w:rsidR="00D8149A" w14:paraId="60C17CC1" w14:textId="77777777">
        <w:trPr>
          <w:trHeight w:val="500"/>
        </w:trPr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BF" w14:textId="77777777" w:rsidR="00D8149A" w:rsidRDefault="000B3547">
            <w:r>
              <w:rPr>
                <w:b/>
              </w:rPr>
              <w:t>Timeouts</w:t>
            </w:r>
          </w:p>
        </w:tc>
        <w:tc>
          <w:tcPr>
            <w:tcW w:w="76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C0" w14:textId="77777777" w:rsidR="00D8149A" w:rsidRDefault="000B3547">
            <w:r>
              <w:rPr>
                <w:b/>
              </w:rPr>
              <w:t>2 full timeouts</w:t>
            </w:r>
            <w:r>
              <w:t xml:space="preserve"> per game.</w:t>
            </w:r>
          </w:p>
        </w:tc>
      </w:tr>
      <w:tr w:rsidR="00D8149A" w14:paraId="60C17CC4" w14:textId="77777777">
        <w:trPr>
          <w:trHeight w:val="770"/>
        </w:trPr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C2" w14:textId="77777777" w:rsidR="00D8149A" w:rsidRDefault="000B3547">
            <w:r>
              <w:rPr>
                <w:b/>
              </w:rPr>
              <w:t>Defense</w:t>
            </w:r>
          </w:p>
        </w:tc>
        <w:tc>
          <w:tcPr>
            <w:tcW w:w="76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C3" w14:textId="77777777" w:rsidR="00D8149A" w:rsidRDefault="000B3547">
            <w:r>
              <w:rPr>
                <w:b/>
              </w:rPr>
              <w:t>Half-court Man-to-Man only</w:t>
            </w:r>
            <w:r>
              <w:t xml:space="preserve">. Defenders must drop back </w:t>
            </w:r>
            <w:r>
              <w:rPr>
                <w:b/>
              </w:rPr>
              <w:t>inside the 3-point arc</w:t>
            </w:r>
            <w:r>
              <w:t xml:space="preserve"> until the ball </w:t>
            </w:r>
            <w:proofErr w:type="gramStart"/>
            <w:r>
              <w:t>crosses</w:t>
            </w:r>
            <w:proofErr w:type="gramEnd"/>
            <w:r>
              <w:t xml:space="preserve"> half-court.</w:t>
            </w:r>
          </w:p>
        </w:tc>
      </w:tr>
      <w:tr w:rsidR="00D8149A" w14:paraId="60C17CC7" w14:textId="77777777">
        <w:trPr>
          <w:trHeight w:val="770"/>
        </w:trPr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C5" w14:textId="77777777" w:rsidR="00D8149A" w:rsidRDefault="000B3547">
            <w:r>
              <w:rPr>
                <w:b/>
              </w:rPr>
              <w:t>Foul Shots</w:t>
            </w:r>
          </w:p>
        </w:tc>
        <w:tc>
          <w:tcPr>
            <w:tcW w:w="76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C6" w14:textId="77777777" w:rsidR="00D8149A" w:rsidRDefault="000B3547">
            <w:r>
              <w:t xml:space="preserve">Taken from the </w:t>
            </w:r>
            <w:r>
              <w:rPr>
                <w:b/>
              </w:rPr>
              <w:t>bottom of the jump circle</w:t>
            </w:r>
            <w:r>
              <w:t xml:space="preserve"> (or 7 feet below the foul line). Players are allowed in the spots under the basket.</w:t>
            </w:r>
          </w:p>
        </w:tc>
      </w:tr>
      <w:tr w:rsidR="00D8149A" w14:paraId="60C17CCA" w14:textId="77777777">
        <w:trPr>
          <w:trHeight w:val="500"/>
        </w:trPr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C8" w14:textId="77777777" w:rsidR="00D8149A" w:rsidRDefault="000B3547">
            <w:r>
              <w:rPr>
                <w:b/>
              </w:rPr>
              <w:t>Coaching</w:t>
            </w:r>
          </w:p>
        </w:tc>
        <w:tc>
          <w:tcPr>
            <w:tcW w:w="76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C9" w14:textId="77777777" w:rsidR="00D8149A" w:rsidRDefault="000B3547">
            <w:r>
              <w:rPr>
                <w:b/>
              </w:rPr>
              <w:t>1 coach is allowed on the court</w:t>
            </w:r>
            <w:r>
              <w:t>.</w:t>
            </w:r>
          </w:p>
        </w:tc>
      </w:tr>
      <w:tr w:rsidR="00D8149A" w14:paraId="60C17CCD" w14:textId="77777777">
        <w:trPr>
          <w:trHeight w:val="770"/>
        </w:trPr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CB" w14:textId="77777777" w:rsidR="00D8149A" w:rsidRDefault="000B3547">
            <w:r>
              <w:rPr>
                <w:b/>
              </w:rPr>
              <w:t>Fouls</w:t>
            </w:r>
          </w:p>
        </w:tc>
        <w:tc>
          <w:tcPr>
            <w:tcW w:w="76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CC" w14:textId="77777777" w:rsidR="00D8149A" w:rsidRDefault="000B3547">
            <w:r>
              <w:rPr>
                <w:b/>
              </w:rPr>
              <w:t>5-second lane rule</w:t>
            </w:r>
            <w:r>
              <w:t xml:space="preserve"> enforced. </w:t>
            </w:r>
            <w:r>
              <w:rPr>
                <w:b/>
              </w:rPr>
              <w:t>2 foul shots</w:t>
            </w:r>
            <w:r>
              <w:t xml:space="preserve"> awarded on the </w:t>
            </w:r>
            <w:r>
              <w:rPr>
                <w:b/>
              </w:rPr>
              <w:t>10th team foul</w:t>
            </w:r>
            <w:r>
              <w:t xml:space="preserve"> of the half (replacing the one-and-one).</w:t>
            </w:r>
          </w:p>
        </w:tc>
      </w:tr>
    </w:tbl>
    <w:p w14:paraId="60C17CCE" w14:textId="77777777" w:rsidR="00D8149A" w:rsidRDefault="00D8149A"/>
    <w:p w14:paraId="60C17CCF" w14:textId="77777777" w:rsidR="00D8149A" w:rsidRDefault="00000000">
      <w:r>
        <w:pict w14:anchorId="60C17D39">
          <v:rect id="_x0000_i1025" style="width:0;height:1.5pt" o:hralign="center" o:hrstd="t" o:hr="t" fillcolor="#a0a0a0" stroked="f"/>
        </w:pict>
      </w:r>
    </w:p>
    <w:p w14:paraId="60C17CD0" w14:textId="77777777" w:rsidR="00D8149A" w:rsidRDefault="000B3547">
      <w:pPr>
        <w:pStyle w:val="Heading2"/>
        <w:keepNext w:val="0"/>
        <w:keepLines w:val="0"/>
        <w:spacing w:after="80"/>
        <w:rPr>
          <w:b/>
          <w:sz w:val="34"/>
          <w:szCs w:val="34"/>
        </w:rPr>
      </w:pPr>
      <w:bookmarkStart w:id="2" w:name="_ud5au8ji2mew" w:colFirst="0" w:colLast="0"/>
      <w:bookmarkEnd w:id="2"/>
      <w:r>
        <w:rPr>
          <w:b/>
          <w:sz w:val="34"/>
          <w:szCs w:val="34"/>
        </w:rPr>
        <w:t>3/4 Grade Rules</w:t>
      </w:r>
    </w:p>
    <w:tbl>
      <w:tblPr>
        <w:tblStyle w:val="a0"/>
        <w:tblW w:w="922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20"/>
        <w:gridCol w:w="7700"/>
      </w:tblGrid>
      <w:tr w:rsidR="00D8149A" w14:paraId="60C17CD3" w14:textId="77777777">
        <w:trPr>
          <w:trHeight w:val="500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D1" w14:textId="77777777" w:rsidR="00D8149A" w:rsidRDefault="000B3547">
            <w:r>
              <w:t>Category</w:t>
            </w:r>
          </w:p>
        </w:tc>
        <w:tc>
          <w:tcPr>
            <w:tcW w:w="77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D2" w14:textId="77777777" w:rsidR="00D8149A" w:rsidRDefault="000B3547">
            <w:r>
              <w:t>Rule Specification</w:t>
            </w:r>
          </w:p>
        </w:tc>
      </w:tr>
      <w:tr w:rsidR="00D8149A" w14:paraId="60C17CD6" w14:textId="77777777">
        <w:trPr>
          <w:trHeight w:val="770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D4" w14:textId="77777777" w:rsidR="00D8149A" w:rsidRDefault="000B3547">
            <w:r>
              <w:rPr>
                <w:b/>
              </w:rPr>
              <w:lastRenderedPageBreak/>
              <w:t>Game Format</w:t>
            </w:r>
          </w:p>
        </w:tc>
        <w:tc>
          <w:tcPr>
            <w:tcW w:w="77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D5" w14:textId="77777777" w:rsidR="00D8149A" w:rsidRDefault="000B3547">
            <w:r>
              <w:t xml:space="preserve">Two </w:t>
            </w:r>
            <w:r>
              <w:rPr>
                <w:b/>
              </w:rPr>
              <w:t>20-minute halves</w:t>
            </w:r>
            <w:r>
              <w:t>.</w:t>
            </w:r>
          </w:p>
        </w:tc>
      </w:tr>
      <w:tr w:rsidR="00D8149A" w14:paraId="60C17CD9" w14:textId="77777777">
        <w:trPr>
          <w:trHeight w:val="500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D7" w14:textId="77777777" w:rsidR="00D8149A" w:rsidRDefault="000B3547">
            <w:r>
              <w:rPr>
                <w:b/>
              </w:rPr>
              <w:t>Clock</w:t>
            </w:r>
          </w:p>
        </w:tc>
        <w:tc>
          <w:tcPr>
            <w:tcW w:w="77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D8" w14:textId="77777777" w:rsidR="00D8149A" w:rsidRDefault="000B3547">
            <w:r>
              <w:rPr>
                <w:b/>
              </w:rPr>
              <w:t>Running clock</w:t>
            </w:r>
            <w:r>
              <w:t xml:space="preserve">. Stops on a dead ball in the </w:t>
            </w:r>
            <w:r>
              <w:rPr>
                <w:b/>
              </w:rPr>
              <w:t>last two minutes of each half</w:t>
            </w:r>
            <w:r>
              <w:t>.</w:t>
            </w:r>
          </w:p>
        </w:tc>
      </w:tr>
      <w:tr w:rsidR="00D8149A" w14:paraId="60C17CDC" w14:textId="77777777">
        <w:trPr>
          <w:trHeight w:val="500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DA" w14:textId="77777777" w:rsidR="00D8149A" w:rsidRDefault="000B3547">
            <w:r>
              <w:rPr>
                <w:b/>
              </w:rPr>
              <w:t>Overtime</w:t>
            </w:r>
          </w:p>
        </w:tc>
        <w:tc>
          <w:tcPr>
            <w:tcW w:w="77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DB" w14:textId="77777777" w:rsidR="00D8149A" w:rsidRDefault="000B3547">
            <w:r>
              <w:rPr>
                <w:b/>
              </w:rPr>
              <w:t>Three-minute periods</w:t>
            </w:r>
            <w:r>
              <w:t xml:space="preserve">. Clock stops </w:t>
            </w:r>
            <w:proofErr w:type="gramStart"/>
            <w:r>
              <w:t>on</w:t>
            </w:r>
            <w:proofErr w:type="gramEnd"/>
            <w:r>
              <w:t xml:space="preserve"> the </w:t>
            </w:r>
            <w:r>
              <w:rPr>
                <w:b/>
              </w:rPr>
              <w:t>last minute of each OT session</w:t>
            </w:r>
            <w:r>
              <w:t>.</w:t>
            </w:r>
          </w:p>
        </w:tc>
      </w:tr>
      <w:tr w:rsidR="00D8149A" w14:paraId="60C17CDF" w14:textId="77777777">
        <w:trPr>
          <w:trHeight w:val="500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DD" w14:textId="77777777" w:rsidR="00D8149A" w:rsidRDefault="000B3547">
            <w:r>
              <w:rPr>
                <w:b/>
              </w:rPr>
              <w:t>Equipment</w:t>
            </w:r>
          </w:p>
        </w:tc>
        <w:tc>
          <w:tcPr>
            <w:tcW w:w="77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DE" w14:textId="77777777" w:rsidR="00D8149A" w:rsidRDefault="000B3547">
            <w:r>
              <w:rPr>
                <w:b/>
              </w:rPr>
              <w:t>28.5"</w:t>
            </w:r>
            <w:r>
              <w:t xml:space="preserve"> basketball.</w:t>
            </w:r>
          </w:p>
        </w:tc>
      </w:tr>
      <w:tr w:rsidR="00D8149A" w14:paraId="60C17CE2" w14:textId="77777777">
        <w:trPr>
          <w:trHeight w:val="500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E0" w14:textId="77777777" w:rsidR="00D8149A" w:rsidRDefault="000B3547">
            <w:r>
              <w:rPr>
                <w:b/>
              </w:rPr>
              <w:t>Timeouts</w:t>
            </w:r>
          </w:p>
        </w:tc>
        <w:tc>
          <w:tcPr>
            <w:tcW w:w="77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E1" w14:textId="77777777" w:rsidR="00D8149A" w:rsidRDefault="000B3547">
            <w:r>
              <w:rPr>
                <w:b/>
              </w:rPr>
              <w:t>4 full timeouts</w:t>
            </w:r>
            <w:r>
              <w:t xml:space="preserve"> (do not carry over to OT). </w:t>
            </w:r>
            <w:r>
              <w:rPr>
                <w:b/>
              </w:rPr>
              <w:t>1 timeout</w:t>
            </w:r>
            <w:r>
              <w:t xml:space="preserve"> per OT period.</w:t>
            </w:r>
          </w:p>
        </w:tc>
      </w:tr>
      <w:tr w:rsidR="00D8149A" w14:paraId="60C17CE5" w14:textId="77777777">
        <w:trPr>
          <w:trHeight w:val="770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E3" w14:textId="77777777" w:rsidR="00D8149A" w:rsidRDefault="000B3547">
            <w:r>
              <w:rPr>
                <w:b/>
              </w:rPr>
              <w:t>Defense</w:t>
            </w:r>
          </w:p>
        </w:tc>
        <w:tc>
          <w:tcPr>
            <w:tcW w:w="77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E4" w14:textId="77777777" w:rsidR="00D8149A" w:rsidRDefault="000B3547">
            <w:r>
              <w:rPr>
                <w:b/>
              </w:rPr>
              <w:t>Man-to-Man defense only</w:t>
            </w:r>
            <w:r>
              <w:t xml:space="preserve">. </w:t>
            </w:r>
            <w:r>
              <w:rPr>
                <w:b/>
              </w:rPr>
              <w:t>No full-court press</w:t>
            </w:r>
            <w:r>
              <w:t xml:space="preserve"> at any time. Defenders must drop back </w:t>
            </w:r>
            <w:r>
              <w:rPr>
                <w:b/>
              </w:rPr>
              <w:t>inside the 3-point arc</w:t>
            </w:r>
            <w:r>
              <w:t xml:space="preserve"> until the ball </w:t>
            </w:r>
            <w:proofErr w:type="gramStart"/>
            <w:r>
              <w:t>crosses</w:t>
            </w:r>
            <w:proofErr w:type="gramEnd"/>
            <w:r>
              <w:t xml:space="preserve"> half-court.</w:t>
            </w:r>
          </w:p>
        </w:tc>
      </w:tr>
      <w:tr w:rsidR="00D8149A" w14:paraId="60C17CE8" w14:textId="77777777">
        <w:trPr>
          <w:trHeight w:val="770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E6" w14:textId="77777777" w:rsidR="00D8149A" w:rsidRDefault="000B3547">
            <w:r>
              <w:rPr>
                <w:b/>
              </w:rPr>
              <w:t>Foul Shots</w:t>
            </w:r>
          </w:p>
        </w:tc>
        <w:tc>
          <w:tcPr>
            <w:tcW w:w="77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E7" w14:textId="77777777" w:rsidR="00D8149A" w:rsidRDefault="000B3547">
            <w:r>
              <w:t xml:space="preserve">Taken from the </w:t>
            </w:r>
            <w:r>
              <w:rPr>
                <w:b/>
              </w:rPr>
              <w:t>front of the regulation foul line</w:t>
            </w:r>
            <w:r>
              <w:t xml:space="preserve"> (back of foot touching the line). Shooter </w:t>
            </w:r>
            <w:r>
              <w:rPr>
                <w:b/>
              </w:rPr>
              <w:t>may not</w:t>
            </w:r>
            <w:r>
              <w:t xml:space="preserve"> pursue the rebound until the ball hits the rim.</w:t>
            </w:r>
          </w:p>
        </w:tc>
      </w:tr>
      <w:tr w:rsidR="00D8149A" w14:paraId="60C17CEB" w14:textId="77777777">
        <w:trPr>
          <w:trHeight w:val="770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E9" w14:textId="77777777" w:rsidR="00D8149A" w:rsidRDefault="000B3547">
            <w:r>
              <w:rPr>
                <w:b/>
              </w:rPr>
              <w:t>Fouls</w:t>
            </w:r>
          </w:p>
        </w:tc>
        <w:tc>
          <w:tcPr>
            <w:tcW w:w="77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EA" w14:textId="77777777" w:rsidR="00D8149A" w:rsidRDefault="000B3547">
            <w:r>
              <w:rPr>
                <w:b/>
              </w:rPr>
              <w:t>5-second lane rule</w:t>
            </w:r>
            <w:r>
              <w:t xml:space="preserve"> enforced. </w:t>
            </w:r>
            <w:r>
              <w:rPr>
                <w:b/>
              </w:rPr>
              <w:t>2 foul shots</w:t>
            </w:r>
            <w:r>
              <w:t xml:space="preserve"> awarded on the </w:t>
            </w:r>
            <w:r>
              <w:rPr>
                <w:b/>
              </w:rPr>
              <w:t>10th team foul</w:t>
            </w:r>
            <w:r>
              <w:t xml:space="preserve"> of the half (replacing the one-and-one).</w:t>
            </w:r>
          </w:p>
        </w:tc>
      </w:tr>
      <w:tr w:rsidR="00D8149A" w14:paraId="60C17CEE" w14:textId="77777777">
        <w:trPr>
          <w:trHeight w:val="770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EC" w14:textId="77777777" w:rsidR="00D8149A" w:rsidRDefault="000B3547">
            <w:r>
              <w:rPr>
                <w:b/>
              </w:rPr>
              <w:t>Mercy Rule</w:t>
            </w:r>
          </w:p>
        </w:tc>
        <w:tc>
          <w:tcPr>
            <w:tcW w:w="77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ED" w14:textId="77777777" w:rsidR="00D8149A" w:rsidRDefault="000B3547">
            <w:r>
              <w:t xml:space="preserve">Score </w:t>
            </w:r>
            <w:r>
              <w:rPr>
                <w:b/>
              </w:rPr>
              <w:t>frozen</w:t>
            </w:r>
            <w:r>
              <w:t xml:space="preserve"> if a team is ahead by </w:t>
            </w:r>
            <w:r>
              <w:rPr>
                <w:b/>
              </w:rPr>
              <w:t>30 points</w:t>
            </w:r>
            <w:r>
              <w:t xml:space="preserve"> in the second half; play continues with a running clock.</w:t>
            </w:r>
          </w:p>
        </w:tc>
      </w:tr>
    </w:tbl>
    <w:p w14:paraId="60C17CEF" w14:textId="77777777" w:rsidR="00D8149A" w:rsidRDefault="00D8149A"/>
    <w:p w14:paraId="60C17CF0" w14:textId="77777777" w:rsidR="00D8149A" w:rsidRDefault="00000000">
      <w:r>
        <w:pict w14:anchorId="60C17D3A">
          <v:rect id="_x0000_i1026" style="width:0;height:1.5pt" o:hralign="center" o:hrstd="t" o:hr="t" fillcolor="#a0a0a0" stroked="f"/>
        </w:pict>
      </w:r>
    </w:p>
    <w:p w14:paraId="60C17CF1" w14:textId="77777777" w:rsidR="00D8149A" w:rsidRDefault="000B3547">
      <w:pPr>
        <w:pStyle w:val="Heading2"/>
        <w:keepNext w:val="0"/>
        <w:keepLines w:val="0"/>
        <w:spacing w:after="80"/>
        <w:rPr>
          <w:b/>
          <w:sz w:val="34"/>
          <w:szCs w:val="34"/>
        </w:rPr>
      </w:pPr>
      <w:bookmarkStart w:id="3" w:name="_4495ftgqpd35" w:colFirst="0" w:colLast="0"/>
      <w:bookmarkEnd w:id="3"/>
      <w:r>
        <w:rPr>
          <w:b/>
          <w:sz w:val="34"/>
          <w:szCs w:val="34"/>
        </w:rPr>
        <w:t>5/6 Grade Rules</w:t>
      </w:r>
    </w:p>
    <w:tbl>
      <w:tblPr>
        <w:tblStyle w:val="a1"/>
        <w:tblW w:w="922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05"/>
        <w:gridCol w:w="7715"/>
      </w:tblGrid>
      <w:tr w:rsidR="00D8149A" w14:paraId="60C17CF4" w14:textId="77777777">
        <w:trPr>
          <w:trHeight w:val="500"/>
        </w:trPr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F2" w14:textId="77777777" w:rsidR="00D8149A" w:rsidRDefault="000B3547">
            <w:r>
              <w:t>Category</w:t>
            </w:r>
          </w:p>
        </w:tc>
        <w:tc>
          <w:tcPr>
            <w:tcW w:w="771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F3" w14:textId="77777777" w:rsidR="00D8149A" w:rsidRDefault="000B3547">
            <w:r>
              <w:t>Rule Specification</w:t>
            </w:r>
          </w:p>
        </w:tc>
      </w:tr>
      <w:tr w:rsidR="00D8149A" w14:paraId="60C17CF7" w14:textId="77777777">
        <w:trPr>
          <w:trHeight w:val="770"/>
        </w:trPr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F5" w14:textId="77777777" w:rsidR="00D8149A" w:rsidRDefault="000B3547">
            <w:r>
              <w:rPr>
                <w:b/>
              </w:rPr>
              <w:t>Game Format</w:t>
            </w:r>
          </w:p>
        </w:tc>
        <w:tc>
          <w:tcPr>
            <w:tcW w:w="771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F6" w14:textId="77777777" w:rsidR="00D8149A" w:rsidRDefault="000B3547">
            <w:r>
              <w:t xml:space="preserve">Two </w:t>
            </w:r>
            <w:r>
              <w:rPr>
                <w:b/>
              </w:rPr>
              <w:t>20-minute halves</w:t>
            </w:r>
            <w:r>
              <w:t>.</w:t>
            </w:r>
          </w:p>
        </w:tc>
      </w:tr>
      <w:tr w:rsidR="00D8149A" w14:paraId="60C17CFA" w14:textId="77777777">
        <w:trPr>
          <w:trHeight w:val="500"/>
        </w:trPr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F8" w14:textId="77777777" w:rsidR="00D8149A" w:rsidRDefault="000B3547">
            <w:r>
              <w:rPr>
                <w:b/>
              </w:rPr>
              <w:t>Clock</w:t>
            </w:r>
          </w:p>
        </w:tc>
        <w:tc>
          <w:tcPr>
            <w:tcW w:w="771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F9" w14:textId="77777777" w:rsidR="00D8149A" w:rsidRDefault="000B3547">
            <w:r>
              <w:rPr>
                <w:b/>
              </w:rPr>
              <w:t>Running clock</w:t>
            </w:r>
            <w:r>
              <w:t xml:space="preserve">. Stops on a dead ball in the </w:t>
            </w:r>
            <w:r>
              <w:rPr>
                <w:b/>
              </w:rPr>
              <w:t>last two minutes of each half</w:t>
            </w:r>
            <w:r>
              <w:t>.</w:t>
            </w:r>
          </w:p>
        </w:tc>
      </w:tr>
      <w:tr w:rsidR="00D8149A" w14:paraId="60C17CFD" w14:textId="77777777">
        <w:trPr>
          <w:trHeight w:val="500"/>
        </w:trPr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FB" w14:textId="77777777" w:rsidR="00D8149A" w:rsidRDefault="000B3547">
            <w:r>
              <w:rPr>
                <w:b/>
              </w:rPr>
              <w:t>Overtime</w:t>
            </w:r>
          </w:p>
        </w:tc>
        <w:tc>
          <w:tcPr>
            <w:tcW w:w="771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FC" w14:textId="77777777" w:rsidR="00D8149A" w:rsidRDefault="000B3547">
            <w:r>
              <w:rPr>
                <w:b/>
              </w:rPr>
              <w:t>Three-minute periods</w:t>
            </w:r>
            <w:r>
              <w:t xml:space="preserve">. Clock stops on the </w:t>
            </w:r>
            <w:r>
              <w:rPr>
                <w:b/>
              </w:rPr>
              <w:t>last minute of each OT session</w:t>
            </w:r>
            <w:r>
              <w:t>.</w:t>
            </w:r>
          </w:p>
        </w:tc>
      </w:tr>
      <w:tr w:rsidR="00D8149A" w14:paraId="60C17D00" w14:textId="77777777">
        <w:trPr>
          <w:trHeight w:val="500"/>
        </w:trPr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FE" w14:textId="77777777" w:rsidR="00D8149A" w:rsidRDefault="000B3547">
            <w:r>
              <w:rPr>
                <w:b/>
              </w:rPr>
              <w:lastRenderedPageBreak/>
              <w:t>Equipment</w:t>
            </w:r>
          </w:p>
        </w:tc>
        <w:tc>
          <w:tcPr>
            <w:tcW w:w="771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CFF" w14:textId="77777777" w:rsidR="00D8149A" w:rsidRDefault="000B3547">
            <w:r>
              <w:rPr>
                <w:b/>
              </w:rPr>
              <w:t>28.5"</w:t>
            </w:r>
            <w:r>
              <w:t xml:space="preserve"> basketball.</w:t>
            </w:r>
          </w:p>
        </w:tc>
      </w:tr>
      <w:tr w:rsidR="00D8149A" w14:paraId="60C17D03" w14:textId="77777777">
        <w:trPr>
          <w:trHeight w:val="500"/>
        </w:trPr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D01" w14:textId="77777777" w:rsidR="00D8149A" w:rsidRDefault="000B3547">
            <w:r>
              <w:rPr>
                <w:b/>
              </w:rPr>
              <w:t>Timeouts</w:t>
            </w:r>
          </w:p>
        </w:tc>
        <w:tc>
          <w:tcPr>
            <w:tcW w:w="771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D02" w14:textId="77777777" w:rsidR="00D8149A" w:rsidRDefault="000B3547">
            <w:r>
              <w:rPr>
                <w:b/>
              </w:rPr>
              <w:t>4 full timeouts</w:t>
            </w:r>
            <w:r>
              <w:t xml:space="preserve"> (do not carry over to OT). </w:t>
            </w:r>
            <w:r>
              <w:rPr>
                <w:b/>
              </w:rPr>
              <w:t>1 timeout</w:t>
            </w:r>
            <w:r>
              <w:t xml:space="preserve"> per OT period.</w:t>
            </w:r>
          </w:p>
        </w:tc>
      </w:tr>
      <w:tr w:rsidR="00D8149A" w14:paraId="60C17D06" w14:textId="77777777">
        <w:trPr>
          <w:trHeight w:val="1310"/>
        </w:trPr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D04" w14:textId="77777777" w:rsidR="00D8149A" w:rsidRDefault="000B3547">
            <w:r>
              <w:rPr>
                <w:b/>
              </w:rPr>
              <w:t>Defense</w:t>
            </w:r>
          </w:p>
        </w:tc>
        <w:tc>
          <w:tcPr>
            <w:tcW w:w="771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D05" w14:textId="77777777" w:rsidR="00D8149A" w:rsidRDefault="000B3547">
            <w:r>
              <w:rPr>
                <w:b/>
              </w:rPr>
              <w:t>Man-to-Man defense only</w:t>
            </w:r>
            <w:r>
              <w:t xml:space="preserve">. </w:t>
            </w:r>
            <w:r>
              <w:rPr>
                <w:b/>
              </w:rPr>
              <w:t>Full-court press allowed</w:t>
            </w:r>
            <w:r>
              <w:t xml:space="preserve"> in the </w:t>
            </w:r>
            <w:r>
              <w:rPr>
                <w:b/>
              </w:rPr>
              <w:t>last two minutes of the 4th quarter</w:t>
            </w:r>
            <w:r>
              <w:t xml:space="preserve">, unless the team is up by </w:t>
            </w:r>
            <w:r>
              <w:rPr>
                <w:b/>
              </w:rPr>
              <w:t>10 points or more</w:t>
            </w:r>
            <w:r>
              <w:t xml:space="preserve">. Defenders must drop back </w:t>
            </w:r>
            <w:r>
              <w:rPr>
                <w:b/>
              </w:rPr>
              <w:t>inside the 3-point arc</w:t>
            </w:r>
            <w:r>
              <w:t xml:space="preserve"> until the ball </w:t>
            </w:r>
            <w:proofErr w:type="gramStart"/>
            <w:r>
              <w:t>crosses</w:t>
            </w:r>
            <w:proofErr w:type="gramEnd"/>
            <w:r>
              <w:t xml:space="preserve"> half-court.</w:t>
            </w:r>
          </w:p>
        </w:tc>
      </w:tr>
      <w:tr w:rsidR="00D8149A" w14:paraId="60C17D09" w14:textId="77777777">
        <w:trPr>
          <w:trHeight w:val="770"/>
        </w:trPr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D07" w14:textId="77777777" w:rsidR="00D8149A" w:rsidRDefault="000B3547">
            <w:r>
              <w:rPr>
                <w:b/>
              </w:rPr>
              <w:t>Foul Shots</w:t>
            </w:r>
          </w:p>
        </w:tc>
        <w:tc>
          <w:tcPr>
            <w:tcW w:w="771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D08" w14:textId="77777777" w:rsidR="00D8149A" w:rsidRDefault="000B3547">
            <w:r>
              <w:t xml:space="preserve">Taken from the </w:t>
            </w:r>
            <w:r>
              <w:rPr>
                <w:b/>
              </w:rPr>
              <w:t>regulation foul line</w:t>
            </w:r>
            <w:r>
              <w:t xml:space="preserve">. Shooter </w:t>
            </w:r>
            <w:r>
              <w:rPr>
                <w:b/>
              </w:rPr>
              <w:t xml:space="preserve">may jump over the </w:t>
            </w:r>
            <w:proofErr w:type="gramStart"/>
            <w:r>
              <w:rPr>
                <w:b/>
              </w:rPr>
              <w:t>line</w:t>
            </w:r>
            <w:r>
              <w:t>, but</w:t>
            </w:r>
            <w:proofErr w:type="gramEnd"/>
            <w:r>
              <w:t xml:space="preserve"> </w:t>
            </w:r>
            <w:r>
              <w:rPr>
                <w:b/>
              </w:rPr>
              <w:t>may not</w:t>
            </w:r>
            <w:r>
              <w:t xml:space="preserve"> pursue the rebound until the ball hits the rim.</w:t>
            </w:r>
          </w:p>
        </w:tc>
      </w:tr>
      <w:tr w:rsidR="00D8149A" w14:paraId="60C17D0C" w14:textId="77777777">
        <w:trPr>
          <w:trHeight w:val="770"/>
        </w:trPr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D0A" w14:textId="77777777" w:rsidR="00D8149A" w:rsidRDefault="000B3547">
            <w:r>
              <w:rPr>
                <w:b/>
              </w:rPr>
              <w:t>Fouls</w:t>
            </w:r>
          </w:p>
        </w:tc>
        <w:tc>
          <w:tcPr>
            <w:tcW w:w="771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D0B" w14:textId="77777777" w:rsidR="00D8149A" w:rsidRDefault="000B3547">
            <w:r>
              <w:rPr>
                <w:b/>
              </w:rPr>
              <w:t>2 foul shots</w:t>
            </w:r>
            <w:r>
              <w:t xml:space="preserve"> awarded on the </w:t>
            </w:r>
            <w:r>
              <w:rPr>
                <w:b/>
              </w:rPr>
              <w:t>10th team foul</w:t>
            </w:r>
            <w:r>
              <w:t xml:space="preserve"> of the half (replacing the one-and-one).</w:t>
            </w:r>
          </w:p>
        </w:tc>
      </w:tr>
      <w:tr w:rsidR="00D8149A" w14:paraId="60C17D0F" w14:textId="77777777">
        <w:trPr>
          <w:trHeight w:val="770"/>
        </w:trPr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D0D" w14:textId="77777777" w:rsidR="00D8149A" w:rsidRDefault="000B3547">
            <w:r>
              <w:rPr>
                <w:b/>
              </w:rPr>
              <w:t>Mercy Rule</w:t>
            </w:r>
          </w:p>
        </w:tc>
        <w:tc>
          <w:tcPr>
            <w:tcW w:w="771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D0E" w14:textId="77777777" w:rsidR="00D8149A" w:rsidRDefault="000B3547">
            <w:r>
              <w:t xml:space="preserve">Score </w:t>
            </w:r>
            <w:r>
              <w:rPr>
                <w:b/>
              </w:rPr>
              <w:t>frozen</w:t>
            </w:r>
            <w:r>
              <w:t xml:space="preserve"> if a team is ahead by </w:t>
            </w:r>
            <w:r>
              <w:rPr>
                <w:b/>
              </w:rPr>
              <w:t>30 points</w:t>
            </w:r>
            <w:r>
              <w:t xml:space="preserve"> in the second half; play continues with a running clock.</w:t>
            </w:r>
          </w:p>
        </w:tc>
      </w:tr>
      <w:tr w:rsidR="00D8149A" w14:paraId="60C17D12" w14:textId="77777777">
        <w:trPr>
          <w:trHeight w:val="770"/>
        </w:trPr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D10" w14:textId="77777777" w:rsidR="00D8149A" w:rsidRDefault="000B3547">
            <w:r>
              <w:rPr>
                <w:b/>
              </w:rPr>
              <w:t>Officials</w:t>
            </w:r>
          </w:p>
        </w:tc>
        <w:tc>
          <w:tcPr>
            <w:tcW w:w="771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D11" w14:textId="77777777" w:rsidR="00D8149A" w:rsidRDefault="000B3547">
            <w:r>
              <w:rPr>
                <w:b/>
              </w:rPr>
              <w:t>2 Referees</w:t>
            </w:r>
            <w:r>
              <w:t xml:space="preserve"> per game ($40 fee each). </w:t>
            </w:r>
            <w:r>
              <w:rPr>
                <w:b/>
              </w:rPr>
              <w:t>Home Team</w:t>
            </w:r>
            <w:r>
              <w:t xml:space="preserve"> keeps the scorebook; </w:t>
            </w:r>
            <w:r>
              <w:rPr>
                <w:b/>
              </w:rPr>
              <w:t>Away Team</w:t>
            </w:r>
            <w:r>
              <w:t xml:space="preserve"> runs the scoreboard/clock.</w:t>
            </w:r>
          </w:p>
        </w:tc>
      </w:tr>
      <w:tr w:rsidR="00D8149A" w14:paraId="60C17D15" w14:textId="77777777">
        <w:trPr>
          <w:trHeight w:val="770"/>
        </w:trPr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D13" w14:textId="77777777" w:rsidR="00D8149A" w:rsidRDefault="000B3547">
            <w:r>
              <w:rPr>
                <w:b/>
              </w:rPr>
              <w:t>Technical Fouls</w:t>
            </w:r>
          </w:p>
        </w:tc>
        <w:tc>
          <w:tcPr>
            <w:tcW w:w="771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D14" w14:textId="77777777" w:rsidR="00D8149A" w:rsidRDefault="000B3547">
            <w:r>
              <w:rPr>
                <w:b/>
              </w:rPr>
              <w:t>2 technical fouls</w:t>
            </w:r>
            <w:r>
              <w:t xml:space="preserve"> = ineligible for the next game. </w:t>
            </w:r>
            <w:r>
              <w:rPr>
                <w:b/>
              </w:rPr>
              <w:t>3+ technical fouls</w:t>
            </w:r>
            <w:r>
              <w:t xml:space="preserve"> = removal from the league. Report technical fouls to </w:t>
            </w:r>
            <w:r>
              <w:rPr>
                <w:b/>
              </w:rPr>
              <w:t>Nate or Brandy immediately after the game.</w:t>
            </w:r>
          </w:p>
        </w:tc>
      </w:tr>
    </w:tbl>
    <w:p w14:paraId="60C17D16" w14:textId="77777777" w:rsidR="00D8149A" w:rsidRDefault="00000000">
      <w:r>
        <w:pict w14:anchorId="60C17D3B">
          <v:rect id="_x0000_i1027" style="width:0;height:1.5pt" o:hralign="center" o:hrstd="t" o:hr="t" fillcolor="#a0a0a0" stroked="f"/>
        </w:pict>
      </w:r>
    </w:p>
    <w:p w14:paraId="60C17D17" w14:textId="77777777" w:rsidR="00D8149A" w:rsidRDefault="000B3547">
      <w:pPr>
        <w:pStyle w:val="Heading2"/>
        <w:keepNext w:val="0"/>
        <w:keepLines w:val="0"/>
        <w:spacing w:after="80"/>
        <w:rPr>
          <w:b/>
          <w:sz w:val="34"/>
          <w:szCs w:val="34"/>
        </w:rPr>
      </w:pPr>
      <w:bookmarkStart w:id="4" w:name="_37ffu8l0vxjz" w:colFirst="0" w:colLast="0"/>
      <w:bookmarkEnd w:id="4"/>
      <w:r>
        <w:rPr>
          <w:b/>
          <w:sz w:val="34"/>
          <w:szCs w:val="34"/>
        </w:rPr>
        <w:t>Grades 7-12 Rules</w:t>
      </w:r>
    </w:p>
    <w:tbl>
      <w:tblPr>
        <w:tblStyle w:val="a2"/>
        <w:tblW w:w="922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445"/>
        <w:gridCol w:w="7775"/>
      </w:tblGrid>
      <w:tr w:rsidR="00D8149A" w14:paraId="60C17D1A" w14:textId="77777777">
        <w:trPr>
          <w:trHeight w:val="500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D18" w14:textId="77777777" w:rsidR="00D8149A" w:rsidRDefault="000B3547">
            <w:r>
              <w:t>Category</w:t>
            </w:r>
          </w:p>
        </w:tc>
        <w:tc>
          <w:tcPr>
            <w:tcW w:w="77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D19" w14:textId="77777777" w:rsidR="00D8149A" w:rsidRDefault="000B3547">
            <w:r>
              <w:t>Rule Specification</w:t>
            </w:r>
          </w:p>
        </w:tc>
      </w:tr>
      <w:tr w:rsidR="00D8149A" w14:paraId="60C17D1D" w14:textId="77777777">
        <w:trPr>
          <w:trHeight w:val="770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D1B" w14:textId="77777777" w:rsidR="00D8149A" w:rsidRDefault="000B3547">
            <w:r>
              <w:rPr>
                <w:b/>
              </w:rPr>
              <w:t>Game Format</w:t>
            </w:r>
          </w:p>
        </w:tc>
        <w:tc>
          <w:tcPr>
            <w:tcW w:w="77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D1C" w14:textId="77777777" w:rsidR="00D8149A" w:rsidRDefault="000B3547">
            <w:r>
              <w:t xml:space="preserve">Two </w:t>
            </w:r>
            <w:r>
              <w:rPr>
                <w:b/>
              </w:rPr>
              <w:t>20-minute halves</w:t>
            </w:r>
            <w:r>
              <w:t xml:space="preserve">. </w:t>
            </w:r>
            <w:r>
              <w:rPr>
                <w:b/>
              </w:rPr>
              <w:t>Minimum play</w:t>
            </w:r>
            <w:r>
              <w:t xml:space="preserve"> requirement: </w:t>
            </w:r>
            <w:r>
              <w:rPr>
                <w:b/>
              </w:rPr>
              <w:t>All players must play 7 minutes per half</w:t>
            </w:r>
            <w:r>
              <w:t>.</w:t>
            </w:r>
          </w:p>
        </w:tc>
      </w:tr>
      <w:tr w:rsidR="00D8149A" w14:paraId="60C17D20" w14:textId="77777777">
        <w:trPr>
          <w:trHeight w:val="500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D1E" w14:textId="77777777" w:rsidR="00D8149A" w:rsidRDefault="000B3547">
            <w:r>
              <w:rPr>
                <w:b/>
              </w:rPr>
              <w:t>Clock</w:t>
            </w:r>
          </w:p>
        </w:tc>
        <w:tc>
          <w:tcPr>
            <w:tcW w:w="77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D1F" w14:textId="77777777" w:rsidR="00D8149A" w:rsidRDefault="000B3547">
            <w:r>
              <w:rPr>
                <w:b/>
              </w:rPr>
              <w:t>Running clock</w:t>
            </w:r>
            <w:r>
              <w:t xml:space="preserve">. Stops on a dead ball in the </w:t>
            </w:r>
            <w:r>
              <w:rPr>
                <w:b/>
              </w:rPr>
              <w:t>last two minutes of each half</w:t>
            </w:r>
            <w:r>
              <w:t>.</w:t>
            </w:r>
          </w:p>
        </w:tc>
      </w:tr>
      <w:tr w:rsidR="00D8149A" w14:paraId="60C17D23" w14:textId="77777777">
        <w:trPr>
          <w:trHeight w:val="500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D21" w14:textId="77777777" w:rsidR="00D8149A" w:rsidRDefault="000B3547">
            <w:r>
              <w:rPr>
                <w:b/>
              </w:rPr>
              <w:t>Overtime</w:t>
            </w:r>
          </w:p>
        </w:tc>
        <w:tc>
          <w:tcPr>
            <w:tcW w:w="77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D22" w14:textId="77777777" w:rsidR="00D8149A" w:rsidRDefault="000B3547">
            <w:r>
              <w:rPr>
                <w:b/>
              </w:rPr>
              <w:t>Three-minute periods</w:t>
            </w:r>
            <w:r>
              <w:t xml:space="preserve">. Clock stops on the </w:t>
            </w:r>
            <w:r>
              <w:rPr>
                <w:b/>
              </w:rPr>
              <w:t>last minute of each OT session</w:t>
            </w:r>
            <w:r>
              <w:t>.</w:t>
            </w:r>
          </w:p>
        </w:tc>
      </w:tr>
      <w:tr w:rsidR="00D8149A" w14:paraId="60C17D26" w14:textId="77777777">
        <w:trPr>
          <w:trHeight w:val="500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D24" w14:textId="77777777" w:rsidR="00D8149A" w:rsidRDefault="000B3547">
            <w:r>
              <w:rPr>
                <w:b/>
              </w:rPr>
              <w:t>Timeouts</w:t>
            </w:r>
          </w:p>
        </w:tc>
        <w:tc>
          <w:tcPr>
            <w:tcW w:w="77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D25" w14:textId="77777777" w:rsidR="00D8149A" w:rsidRDefault="000B3547">
            <w:r>
              <w:rPr>
                <w:b/>
              </w:rPr>
              <w:t>4 full timeouts</w:t>
            </w:r>
            <w:r>
              <w:t xml:space="preserve"> (do not carry over to OT). </w:t>
            </w:r>
            <w:r>
              <w:rPr>
                <w:b/>
              </w:rPr>
              <w:t>1 timeout</w:t>
            </w:r>
            <w:r>
              <w:t xml:space="preserve"> per OT period.</w:t>
            </w:r>
          </w:p>
        </w:tc>
      </w:tr>
      <w:tr w:rsidR="00D8149A" w14:paraId="60C17D29" w14:textId="77777777">
        <w:trPr>
          <w:trHeight w:val="500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D27" w14:textId="77777777" w:rsidR="00D8149A" w:rsidRDefault="000B3547">
            <w:r>
              <w:rPr>
                <w:b/>
              </w:rPr>
              <w:lastRenderedPageBreak/>
              <w:t>Defense</w:t>
            </w:r>
          </w:p>
        </w:tc>
        <w:tc>
          <w:tcPr>
            <w:tcW w:w="77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D28" w14:textId="77777777" w:rsidR="00D8149A" w:rsidRDefault="000B3547">
            <w:r>
              <w:rPr>
                <w:b/>
              </w:rPr>
              <w:t>Full-court press allowed</w:t>
            </w:r>
            <w:r>
              <w:t xml:space="preserve"> until a team is up by </w:t>
            </w:r>
            <w:r>
              <w:rPr>
                <w:b/>
              </w:rPr>
              <w:t>15 points</w:t>
            </w:r>
            <w:r>
              <w:t>.</w:t>
            </w:r>
          </w:p>
        </w:tc>
      </w:tr>
      <w:tr w:rsidR="00D8149A" w14:paraId="60C17D2C" w14:textId="77777777">
        <w:trPr>
          <w:trHeight w:val="770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D2A" w14:textId="77777777" w:rsidR="00D8149A" w:rsidRDefault="000B3547">
            <w:r>
              <w:rPr>
                <w:b/>
              </w:rPr>
              <w:t>Fouls</w:t>
            </w:r>
          </w:p>
        </w:tc>
        <w:tc>
          <w:tcPr>
            <w:tcW w:w="77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D2B" w14:textId="77777777" w:rsidR="00D8149A" w:rsidRDefault="000B3547">
            <w:r>
              <w:rPr>
                <w:b/>
              </w:rPr>
              <w:t>2 foul shots</w:t>
            </w:r>
            <w:r>
              <w:t xml:space="preserve"> awarded on the </w:t>
            </w:r>
            <w:r>
              <w:rPr>
                <w:b/>
              </w:rPr>
              <w:t>10th team foul</w:t>
            </w:r>
            <w:r>
              <w:t xml:space="preserve"> of the half (replacing the one-and-one).</w:t>
            </w:r>
          </w:p>
        </w:tc>
      </w:tr>
      <w:tr w:rsidR="00D8149A" w14:paraId="60C17D2F" w14:textId="77777777">
        <w:trPr>
          <w:trHeight w:val="770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D2D" w14:textId="77777777" w:rsidR="00D8149A" w:rsidRDefault="000B3547">
            <w:r>
              <w:rPr>
                <w:b/>
              </w:rPr>
              <w:t>Mercy Rule</w:t>
            </w:r>
          </w:p>
        </w:tc>
        <w:tc>
          <w:tcPr>
            <w:tcW w:w="77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D2E" w14:textId="77777777" w:rsidR="00D8149A" w:rsidRDefault="000B3547">
            <w:r>
              <w:t xml:space="preserve">Score </w:t>
            </w:r>
            <w:r>
              <w:rPr>
                <w:b/>
              </w:rPr>
              <w:t>frozen</w:t>
            </w:r>
            <w:r>
              <w:t xml:space="preserve"> if a team is ahead by </w:t>
            </w:r>
            <w:r>
              <w:rPr>
                <w:b/>
              </w:rPr>
              <w:t>30 points</w:t>
            </w:r>
            <w:r>
              <w:t xml:space="preserve"> in the second half; play continues with a running clock.</w:t>
            </w:r>
          </w:p>
        </w:tc>
      </w:tr>
      <w:tr w:rsidR="00D8149A" w14:paraId="60C17D32" w14:textId="77777777">
        <w:trPr>
          <w:trHeight w:val="770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D30" w14:textId="77777777" w:rsidR="00D8149A" w:rsidRDefault="000B3547">
            <w:r>
              <w:rPr>
                <w:b/>
              </w:rPr>
              <w:t>Officials</w:t>
            </w:r>
          </w:p>
        </w:tc>
        <w:tc>
          <w:tcPr>
            <w:tcW w:w="77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D31" w14:textId="77777777" w:rsidR="00D8149A" w:rsidRDefault="000B3547">
            <w:r>
              <w:rPr>
                <w:b/>
              </w:rPr>
              <w:t>2 Referees</w:t>
            </w:r>
            <w:r>
              <w:t xml:space="preserve"> per game ($40 fee each). </w:t>
            </w:r>
            <w:r>
              <w:rPr>
                <w:b/>
              </w:rPr>
              <w:t>Home Team</w:t>
            </w:r>
            <w:r>
              <w:t xml:space="preserve"> keeps the scorebook; </w:t>
            </w:r>
            <w:r>
              <w:rPr>
                <w:b/>
              </w:rPr>
              <w:t>Away Team</w:t>
            </w:r>
            <w:r>
              <w:t xml:space="preserve"> runs the scoreboard/clock.</w:t>
            </w:r>
          </w:p>
        </w:tc>
      </w:tr>
      <w:tr w:rsidR="00D8149A" w14:paraId="60C17D35" w14:textId="77777777">
        <w:trPr>
          <w:trHeight w:val="1202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D33" w14:textId="77777777" w:rsidR="00D8149A" w:rsidRDefault="000B3547">
            <w:r>
              <w:rPr>
                <w:b/>
              </w:rPr>
              <w:t>Technical Fouls</w:t>
            </w:r>
          </w:p>
        </w:tc>
        <w:tc>
          <w:tcPr>
            <w:tcW w:w="77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7D34" w14:textId="77777777" w:rsidR="00D8149A" w:rsidRDefault="000B3547">
            <w:r>
              <w:rPr>
                <w:b/>
              </w:rPr>
              <w:t>2 season-total technical fouls</w:t>
            </w:r>
            <w:r>
              <w:t xml:space="preserve"> = ineligible for the next game. Any </w:t>
            </w:r>
            <w:r>
              <w:rPr>
                <w:b/>
              </w:rPr>
              <w:t>additional</w:t>
            </w:r>
            <w:r>
              <w:t xml:space="preserve"> technical foul results in </w:t>
            </w:r>
            <w:r>
              <w:rPr>
                <w:b/>
              </w:rPr>
              <w:t>removal from the league</w:t>
            </w:r>
            <w:r>
              <w:t xml:space="preserve">. Report technical fouls to </w:t>
            </w:r>
            <w:r>
              <w:rPr>
                <w:b/>
              </w:rPr>
              <w:t>Nate or Brandy</w:t>
            </w:r>
            <w:r>
              <w:t xml:space="preserve"> immediately following the game. </w:t>
            </w:r>
          </w:p>
        </w:tc>
      </w:tr>
    </w:tbl>
    <w:p w14:paraId="60C17D36" w14:textId="77777777" w:rsidR="00D8149A" w:rsidRDefault="00D8149A"/>
    <w:p w14:paraId="60C17D37" w14:textId="77777777" w:rsidR="00D8149A" w:rsidRDefault="00D8149A"/>
    <w:p w14:paraId="60C17D38" w14:textId="77777777" w:rsidR="00D8149A" w:rsidRDefault="00D8149A"/>
    <w:sectPr w:rsidR="00D8149A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49A"/>
    <w:rsid w:val="000B3547"/>
    <w:rsid w:val="001C5F42"/>
    <w:rsid w:val="002431D2"/>
    <w:rsid w:val="00382796"/>
    <w:rsid w:val="003D2E22"/>
    <w:rsid w:val="00D81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C17CAE"/>
  <w15:docId w15:val="{F781AF1D-7BE4-448C-97EA-29221F6EE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585</Words>
  <Characters>3337</Characters>
  <Application>Microsoft Office Word</Application>
  <DocSecurity>0</DocSecurity>
  <Lines>27</Lines>
  <Paragraphs>7</Paragraphs>
  <ScaleCrop>false</ScaleCrop>
  <Company/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Nate</dc:creator>
  <cp:lastModifiedBy>Nate Lankford</cp:lastModifiedBy>
  <cp:revision>2</cp:revision>
  <dcterms:created xsi:type="dcterms:W3CDTF">2025-11-04T20:46:00Z</dcterms:created>
  <dcterms:modified xsi:type="dcterms:W3CDTF">2025-11-04T20:46:00Z</dcterms:modified>
</cp:coreProperties>
</file>