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14C" w:rsidRDefault="006F314C" w:rsidP="006F314C">
      <w:pPr>
        <w:shd w:val="clear" w:color="auto" w:fill="FFFFFF"/>
        <w:spacing w:beforeAutospacing="1" w:after="0" w:afterAutospacing="1" w:line="240" w:lineRule="auto"/>
        <w:jc w:val="center"/>
        <w:rPr>
          <w:rFonts w:ascii="Cover Sans" w:eastAsia="Times New Roman" w:hAnsi="Cover Sans" w:cs="Times New Roman"/>
          <w:b/>
          <w:bCs/>
          <w:color w:val="292B2C"/>
          <w:sz w:val="24"/>
          <w:szCs w:val="24"/>
        </w:rPr>
      </w:pPr>
      <w:r>
        <w:rPr>
          <w:rFonts w:ascii="Cover Sans" w:eastAsia="Times New Roman" w:hAnsi="Cover Sans" w:cs="Times New Roman"/>
          <w:b/>
          <w:bCs/>
          <w:color w:val="292B2C"/>
          <w:sz w:val="24"/>
          <w:szCs w:val="24"/>
        </w:rPr>
        <w:t>Aberdeen Parks &amp; Rec</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 TEAMS</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Pr>
          <w:rFonts w:ascii="Cover Sans" w:eastAsia="Times New Roman" w:hAnsi="Cover Sans" w:cs="Times New Roman"/>
          <w:b/>
          <w:bCs/>
          <w:color w:val="292B2C"/>
          <w:sz w:val="24"/>
          <w:szCs w:val="24"/>
        </w:rPr>
        <w:t>We are</w:t>
      </w:r>
      <w:r w:rsidRPr="001F1ABB">
        <w:rPr>
          <w:rFonts w:ascii="Cover Sans" w:eastAsia="Times New Roman" w:hAnsi="Cover Sans" w:cs="Times New Roman"/>
          <w:b/>
          <w:bCs/>
          <w:color w:val="292B2C"/>
          <w:sz w:val="24"/>
          <w:szCs w:val="24"/>
        </w:rPr>
        <w:t xml:space="preserve"> proud to welcome those who do not have a full team (small groups and free agents) to participate in our league.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Our primary mission is to make it easier for people to have fun and get involved with social sports and these policies help accomplish that goal.</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Each Team must consist of a min</w:t>
      </w:r>
      <w:r w:rsidR="00DA6E66">
        <w:rPr>
          <w:rFonts w:ascii="Cover Sans" w:eastAsia="Times New Roman" w:hAnsi="Cover Sans" w:cs="Times New Roman"/>
          <w:color w:val="292B2C"/>
          <w:sz w:val="24"/>
          <w:szCs w:val="24"/>
        </w:rPr>
        <w:t>imum of 10</w:t>
      </w:r>
      <w:r>
        <w:rPr>
          <w:rFonts w:ascii="Cover Sans" w:eastAsia="Times New Roman" w:hAnsi="Cover Sans" w:cs="Times New Roman"/>
          <w:color w:val="292B2C"/>
          <w:sz w:val="24"/>
          <w:szCs w:val="24"/>
        </w:rPr>
        <w:t xml:space="preserve"> Players and a </w:t>
      </w:r>
      <w:r w:rsidRPr="008145C5">
        <w:rPr>
          <w:rFonts w:ascii="Cover Sans" w:eastAsia="Times New Roman" w:hAnsi="Cover Sans" w:cs="Times New Roman"/>
          <w:color w:val="FF0000"/>
          <w:sz w:val="24"/>
          <w:szCs w:val="24"/>
        </w:rPr>
        <w:t>maximum of 15 Players</w:t>
      </w:r>
      <w:r w:rsidRPr="001F1ABB">
        <w:rPr>
          <w:rFonts w:ascii="Cover Sans" w:eastAsia="Times New Roman" w:hAnsi="Cover Sans" w:cs="Times New Roman"/>
          <w:color w:val="292B2C"/>
          <w:sz w:val="24"/>
          <w:szCs w:val="24"/>
        </w:rPr>
        <w:t>.</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Ea</w:t>
      </w:r>
      <w:r w:rsidR="00C17C71">
        <w:rPr>
          <w:rFonts w:ascii="Cover Sans" w:eastAsia="Times New Roman" w:hAnsi="Cover Sans" w:cs="Times New Roman"/>
          <w:color w:val="292B2C"/>
          <w:sz w:val="24"/>
          <w:szCs w:val="24"/>
        </w:rPr>
        <w:t>ch Team may have a maximum of 10</w:t>
      </w:r>
      <w:r w:rsidRPr="001F1ABB">
        <w:rPr>
          <w:rFonts w:ascii="Cover Sans" w:eastAsia="Times New Roman" w:hAnsi="Cover Sans" w:cs="Times New Roman"/>
          <w:color w:val="292B2C"/>
          <w:sz w:val="24"/>
          <w:szCs w:val="24"/>
        </w:rPr>
        <w:t xml:space="preserve"> players on the field.</w:t>
      </w:r>
    </w:p>
    <w:p w:rsidR="001F1ABB" w:rsidRPr="001F1ABB" w:rsidRDefault="001F1ABB" w:rsidP="001F1ABB">
      <w:pPr>
        <w:numPr>
          <w:ilvl w:val="1"/>
          <w:numId w:val="1"/>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Teams are </w:t>
      </w:r>
      <w:r>
        <w:rPr>
          <w:rFonts w:ascii="Cover Sans" w:eastAsia="Times New Roman" w:hAnsi="Cover Sans" w:cs="Times New Roman"/>
          <w:color w:val="292B2C"/>
          <w:sz w:val="24"/>
          <w:szCs w:val="24"/>
        </w:rPr>
        <w:t>expected to field a minimum of 4 men and 4</w:t>
      </w:r>
      <w:r w:rsidRPr="001F1ABB">
        <w:rPr>
          <w:rFonts w:ascii="Cover Sans" w:eastAsia="Times New Roman" w:hAnsi="Cover Sans" w:cs="Times New Roman"/>
          <w:color w:val="292B2C"/>
          <w:sz w:val="24"/>
          <w:szCs w:val="24"/>
        </w:rPr>
        <w:t xml:space="preserve"> women in the field while on defense. I</w:t>
      </w:r>
      <w:r>
        <w:rPr>
          <w:rFonts w:ascii="Cover Sans" w:eastAsia="Times New Roman" w:hAnsi="Cover Sans" w:cs="Times New Roman"/>
          <w:color w:val="292B2C"/>
          <w:sz w:val="24"/>
          <w:szCs w:val="24"/>
        </w:rPr>
        <w:t>f a Team is only able to field 3</w:t>
      </w:r>
      <w:r w:rsidR="00A16C87">
        <w:rPr>
          <w:rFonts w:ascii="Cover Sans" w:eastAsia="Times New Roman" w:hAnsi="Cover Sans" w:cs="Times New Roman"/>
          <w:color w:val="292B2C"/>
          <w:sz w:val="24"/>
          <w:szCs w:val="24"/>
        </w:rPr>
        <w:t xml:space="preserve"> men/women in the field, that t</w:t>
      </w:r>
      <w:r w:rsidRPr="001F1ABB">
        <w:rPr>
          <w:rFonts w:ascii="Cover Sans" w:eastAsia="Times New Roman" w:hAnsi="Cover Sans" w:cs="Times New Roman"/>
          <w:color w:val="292B2C"/>
          <w:sz w:val="24"/>
          <w:szCs w:val="24"/>
        </w:rPr>
        <w:t>e</w:t>
      </w:r>
      <w:r w:rsidR="00AA2DB9">
        <w:rPr>
          <w:rFonts w:ascii="Cover Sans" w:eastAsia="Times New Roman" w:hAnsi="Cover Sans" w:cs="Times New Roman"/>
          <w:color w:val="292B2C"/>
          <w:sz w:val="24"/>
          <w:szCs w:val="24"/>
        </w:rPr>
        <w:t>am may only field a maximum of 4</w:t>
      </w:r>
      <w:r w:rsidRPr="001F1ABB">
        <w:rPr>
          <w:rFonts w:ascii="Cover Sans" w:eastAsia="Times New Roman" w:hAnsi="Cover Sans" w:cs="Times New Roman"/>
          <w:color w:val="292B2C"/>
          <w:sz w:val="24"/>
          <w:szCs w:val="24"/>
        </w:rPr>
        <w:t xml:space="preserve"> of the opposite gender.</w:t>
      </w:r>
    </w:p>
    <w:p w:rsidR="001F1ABB" w:rsidRPr="001F1ABB" w:rsidRDefault="001F1ABB" w:rsidP="001F1ABB">
      <w:pPr>
        <w:numPr>
          <w:ilvl w:val="1"/>
          <w:numId w:val="1"/>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Teams who do not meet the minimum team requirements will be given 15 minutes to assemble the necessary roster. As soon as both teams have the expected minimum, per the eligibility guidelines, the game will start. Failure to meet the team requirement within 15 minutes will result in a forfeit.</w:t>
      </w:r>
    </w:p>
    <w:p w:rsidR="001F1ABB" w:rsidRPr="001F1ABB" w:rsidRDefault="001F1ABB" w:rsidP="001F1ABB">
      <w:pPr>
        <w:numPr>
          <w:ilvl w:val="2"/>
          <w:numId w:val="1"/>
        </w:numPr>
        <w:shd w:val="clear" w:color="auto" w:fill="FFFFFF"/>
        <w:spacing w:after="0" w:line="240" w:lineRule="auto"/>
        <w:ind w:left="108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That 15 minute grace period is taken out of that game’s playing time and the game is still limited to its original time length.</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FF0000"/>
          <w:sz w:val="24"/>
          <w:szCs w:val="24"/>
        </w:rPr>
        <w:t>Ea</w:t>
      </w:r>
      <w:r w:rsidR="00DA6E66">
        <w:rPr>
          <w:rFonts w:ascii="Cover Sans" w:eastAsia="Times New Roman" w:hAnsi="Cover Sans" w:cs="Times New Roman"/>
          <w:color w:val="FF0000"/>
          <w:sz w:val="24"/>
          <w:szCs w:val="24"/>
        </w:rPr>
        <w:t>ch Team must have a minimum of 5 men and 5</w:t>
      </w:r>
      <w:r w:rsidRPr="001F1ABB">
        <w:rPr>
          <w:rFonts w:ascii="Cover Sans" w:eastAsia="Times New Roman" w:hAnsi="Cover Sans" w:cs="Times New Roman"/>
          <w:color w:val="FF0000"/>
          <w:sz w:val="24"/>
          <w:szCs w:val="24"/>
        </w:rPr>
        <w:t xml:space="preserve"> women on their </w:t>
      </w:r>
      <w:r w:rsidR="00AA2DB9">
        <w:rPr>
          <w:rFonts w:ascii="Cover Sans" w:eastAsia="Times New Roman" w:hAnsi="Cover Sans" w:cs="Times New Roman"/>
          <w:color w:val="FF0000"/>
          <w:sz w:val="24"/>
          <w:szCs w:val="24"/>
        </w:rPr>
        <w:t xml:space="preserve">main </w:t>
      </w:r>
      <w:r w:rsidRPr="001F1ABB">
        <w:rPr>
          <w:rFonts w:ascii="Cover Sans" w:eastAsia="Times New Roman" w:hAnsi="Cover Sans" w:cs="Times New Roman"/>
          <w:color w:val="FF0000"/>
          <w:sz w:val="24"/>
          <w:szCs w:val="24"/>
        </w:rPr>
        <w:t>roster</w:t>
      </w:r>
      <w:r w:rsidR="00AA2DB9">
        <w:rPr>
          <w:rFonts w:ascii="Cover Sans" w:eastAsia="Times New Roman" w:hAnsi="Cover Sans" w:cs="Times New Roman"/>
          <w:color w:val="FF0000"/>
          <w:sz w:val="24"/>
          <w:szCs w:val="24"/>
        </w:rPr>
        <w:t xml:space="preserve"> the first night</w:t>
      </w:r>
      <w:r w:rsidRPr="001F1ABB">
        <w:rPr>
          <w:rFonts w:ascii="Cover Sans" w:eastAsia="Times New Roman" w:hAnsi="Cover Sans" w:cs="Times New Roman"/>
          <w:color w:val="292B2C"/>
          <w:sz w:val="24"/>
          <w:szCs w:val="24"/>
        </w:rPr>
        <w:t>.</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Teams must designate a Captain and Co-Captain prior to the start of the game. </w:t>
      </w:r>
      <w:r w:rsidRPr="001F1ABB">
        <w:rPr>
          <w:rFonts w:ascii="Cover Sans" w:eastAsia="Times New Roman" w:hAnsi="Cover Sans" w:cs="Times New Roman"/>
          <w:b/>
          <w:bCs/>
          <w:color w:val="292B2C"/>
          <w:sz w:val="24"/>
          <w:szCs w:val="24"/>
        </w:rPr>
        <w:t>These are the on</w:t>
      </w:r>
      <w:r w:rsidR="000852D8">
        <w:rPr>
          <w:rFonts w:ascii="Cover Sans" w:eastAsia="Times New Roman" w:hAnsi="Cover Sans" w:cs="Times New Roman"/>
          <w:b/>
          <w:bCs/>
          <w:color w:val="292B2C"/>
          <w:sz w:val="24"/>
          <w:szCs w:val="24"/>
        </w:rPr>
        <w:t>ly Team members allowed to talk to officials</w:t>
      </w:r>
      <w:r w:rsidRPr="001F1ABB">
        <w:rPr>
          <w:rFonts w:ascii="Cover Sans" w:eastAsia="Times New Roman" w:hAnsi="Cover Sans" w:cs="Times New Roman"/>
          <w:b/>
          <w:bCs/>
          <w:color w:val="292B2C"/>
          <w:sz w:val="24"/>
          <w:szCs w:val="24"/>
        </w:rPr>
        <w:t xml:space="preserve"> </w:t>
      </w:r>
      <w:r w:rsidR="000852D8">
        <w:rPr>
          <w:rFonts w:ascii="Cover Sans" w:eastAsia="Times New Roman" w:hAnsi="Cover Sans" w:cs="Times New Roman"/>
          <w:b/>
          <w:bCs/>
          <w:color w:val="292B2C"/>
          <w:sz w:val="24"/>
          <w:szCs w:val="24"/>
        </w:rPr>
        <w:t>about</w:t>
      </w:r>
      <w:r w:rsidRPr="001F1ABB">
        <w:rPr>
          <w:rFonts w:ascii="Cover Sans" w:eastAsia="Times New Roman" w:hAnsi="Cover Sans" w:cs="Times New Roman"/>
          <w:b/>
          <w:bCs/>
          <w:color w:val="292B2C"/>
          <w:sz w:val="24"/>
          <w:szCs w:val="24"/>
        </w:rPr>
        <w:t xml:space="preserve"> calls</w:t>
      </w:r>
    </w:p>
    <w:p w:rsidR="001F1ABB" w:rsidRPr="001F1ABB" w:rsidRDefault="001F1ABB" w:rsidP="001F1ABB">
      <w:pPr>
        <w:numPr>
          <w:ilvl w:val="1"/>
          <w:numId w:val="1"/>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NO PLAYER, including the Captain and Co-Captain may verbally abuse or argue in an unsportsmanlike manner to any Referee. Such action is grounds for immediate ejection and possible suspension or expulsion from the Division if the Host or </w:t>
      </w:r>
      <w:bookmarkStart w:id="0" w:name="_GoBack"/>
      <w:bookmarkEnd w:id="0"/>
      <w:r w:rsidRPr="001F1ABB">
        <w:rPr>
          <w:rFonts w:ascii="Cover Sans" w:eastAsia="Times New Roman" w:hAnsi="Cover Sans" w:cs="Times New Roman"/>
          <w:color w:val="292B2C"/>
          <w:sz w:val="24"/>
          <w:szCs w:val="24"/>
        </w:rPr>
        <w:t>staff deems it appropriate.</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 Captains are required to provide their teams kicking order to the opposing Team upon request. Once a game has started, the lineup cannot be changed except for injury or illness. Eligible Players may be added to the end of the kicking lineup if arriving to the game late.</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use of ineligible players will result in a Team forfeit.</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player kicks out of roster order that player is out.</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During the regular season, any registered player for that division may serve as a sub for a team under the minimum team requirement.</w:t>
      </w:r>
      <w:r w:rsidR="00BC1656">
        <w:rPr>
          <w:rFonts w:ascii="Cover Sans" w:eastAsia="Times New Roman" w:hAnsi="Cover Sans" w:cs="Times New Roman"/>
          <w:color w:val="292B2C"/>
          <w:sz w:val="24"/>
          <w:szCs w:val="24"/>
        </w:rPr>
        <w:t xml:space="preserve"> (1 player only)</w:t>
      </w:r>
    </w:p>
    <w:p w:rsidR="001F1ABB" w:rsidRPr="001F1ABB" w:rsidRDefault="001F1ABB"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During the playoffs, teams may not use subs and may only use players on their roster.</w:t>
      </w:r>
    </w:p>
    <w:p w:rsidR="001F1ABB" w:rsidRPr="001F1ABB" w:rsidRDefault="00BC1656" w:rsidP="001F1ABB">
      <w:pPr>
        <w:numPr>
          <w:ilvl w:val="0"/>
          <w:numId w:val="1"/>
        </w:numPr>
        <w:shd w:val="clear" w:color="auto" w:fill="FFFFFF"/>
        <w:spacing w:after="0" w:line="240" w:lineRule="auto"/>
        <w:ind w:left="360"/>
        <w:rPr>
          <w:rFonts w:ascii="Cover Sans" w:eastAsia="Times New Roman" w:hAnsi="Cover Sans" w:cs="Times New Roman"/>
          <w:color w:val="292B2C"/>
          <w:sz w:val="24"/>
          <w:szCs w:val="24"/>
        </w:rPr>
      </w:pPr>
      <w:r w:rsidRPr="00BC1656">
        <w:rPr>
          <w:rFonts w:ascii="Cover Sans" w:eastAsia="Times New Roman" w:hAnsi="Cover Sans" w:cs="Times New Roman"/>
          <w:b/>
          <w:color w:val="292B2C"/>
          <w:sz w:val="24"/>
          <w:szCs w:val="24"/>
        </w:rPr>
        <w:t>SEASON</w:t>
      </w:r>
      <w:r w:rsidR="00495774">
        <w:rPr>
          <w:rFonts w:ascii="Cover Sans" w:eastAsia="Times New Roman" w:hAnsi="Cover Sans" w:cs="Times New Roman"/>
          <w:color w:val="292B2C"/>
          <w:sz w:val="24"/>
          <w:szCs w:val="24"/>
        </w:rPr>
        <w:t>: teams that notch 2</w:t>
      </w:r>
      <w:r w:rsidR="001F1ABB" w:rsidRPr="001F1ABB">
        <w:rPr>
          <w:rFonts w:ascii="Cover Sans" w:eastAsia="Times New Roman" w:hAnsi="Cover Sans" w:cs="Times New Roman"/>
          <w:color w:val="292B2C"/>
          <w:sz w:val="24"/>
          <w:szCs w:val="24"/>
        </w:rPr>
        <w:t xml:space="preserve"> forfeits </w:t>
      </w:r>
      <w:r>
        <w:rPr>
          <w:rFonts w:ascii="Cover Sans" w:eastAsia="Times New Roman" w:hAnsi="Cover Sans" w:cs="Times New Roman"/>
          <w:color w:val="292B2C"/>
          <w:sz w:val="24"/>
          <w:szCs w:val="24"/>
        </w:rPr>
        <w:t>during the regular season WILL BE KICKED OUT OF LEAGUE.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2. THE FIELD:</w:t>
      </w:r>
    </w:p>
    <w:p w:rsidR="001F1ABB" w:rsidRPr="001F1ABB" w:rsidRDefault="001F1ABB" w:rsidP="001F1ABB">
      <w:pPr>
        <w:numPr>
          <w:ilvl w:val="0"/>
          <w:numId w:val="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The field will consist of a diamond of equal sides, with bases being placed 60 ft. apart.</w:t>
      </w:r>
    </w:p>
    <w:p w:rsidR="001F1ABB" w:rsidRPr="001F1ABB" w:rsidRDefault="001F1ABB" w:rsidP="001F1ABB">
      <w:pPr>
        <w:numPr>
          <w:ilvl w:val="0"/>
          <w:numId w:val="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The pitching strip will be placed in the center of the diamond directly in line with 1st-3rd base and home-2nd base, or 42.42 ft.</w:t>
      </w:r>
    </w:p>
    <w:p w:rsidR="001F1ABB" w:rsidRPr="001F1ABB" w:rsidRDefault="001F1ABB" w:rsidP="001F1ABB">
      <w:pPr>
        <w:numPr>
          <w:ilvl w:val="0"/>
          <w:numId w:val="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lastRenderedPageBreak/>
        <w:t>To prevent collisions, there will be a double base at 1st base with 1 base being in fair territory and 1 base being in foul territory. The base in fair territory is for the fielder and runner already on 1st base. The base in foul territory is for the kicker to run to.</w:t>
      </w:r>
    </w:p>
    <w:p w:rsidR="001F1ABB" w:rsidRPr="001F1ABB" w:rsidRDefault="001F1ABB" w:rsidP="001F1ABB">
      <w:pPr>
        <w:numPr>
          <w:ilvl w:val="0"/>
          <w:numId w:val="2"/>
        </w:numPr>
        <w:shd w:val="clear" w:color="auto" w:fill="FFFFFF"/>
        <w:spacing w:after="0" w:line="240" w:lineRule="auto"/>
        <w:ind w:left="360"/>
        <w:rPr>
          <w:rFonts w:ascii="Cover Sans" w:eastAsia="Times New Roman" w:hAnsi="Cover Sans" w:cs="Times New Roman"/>
          <w:color w:val="292B2C"/>
          <w:sz w:val="24"/>
          <w:szCs w:val="24"/>
        </w:rPr>
      </w:pPr>
      <w:r w:rsidRPr="00BC1656">
        <w:rPr>
          <w:rFonts w:ascii="Cover Sans" w:eastAsia="Times New Roman" w:hAnsi="Cover Sans" w:cs="Times New Roman"/>
          <w:b/>
          <w:color w:val="292B2C"/>
          <w:sz w:val="24"/>
          <w:szCs w:val="24"/>
        </w:rPr>
        <w:t>Alcohol</w:t>
      </w:r>
      <w:r w:rsidRPr="001F1ABB">
        <w:rPr>
          <w:rFonts w:ascii="Cover Sans" w:eastAsia="Times New Roman" w:hAnsi="Cover Sans" w:cs="Times New Roman"/>
          <w:color w:val="292B2C"/>
          <w:sz w:val="24"/>
          <w:szCs w:val="24"/>
        </w:rPr>
        <w:t xml:space="preserve"> is not permitted on or near the field. Any player bringing alcohol to the field will face severe penalties up to and including suspension or expulsion from the Division. In addition the player’s team will immediately forfeit that week’s game(s). This violation may also result in a team facing suspension or expulsion from the Division if the staff deems it appropriate.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3. EQUIPMENT</w:t>
      </w:r>
    </w:p>
    <w:p w:rsidR="001F1ABB" w:rsidRPr="001F1ABB" w:rsidRDefault="001F1ABB" w:rsidP="001F1ABB">
      <w:pPr>
        <w:numPr>
          <w:ilvl w:val="0"/>
          <w:numId w:val="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equipment will be provided by an</w:t>
      </w:r>
      <w:r w:rsidR="00860308">
        <w:rPr>
          <w:rFonts w:ascii="Cover Sans" w:eastAsia="Times New Roman" w:hAnsi="Cover Sans" w:cs="Times New Roman"/>
          <w:color w:val="292B2C"/>
          <w:sz w:val="24"/>
          <w:szCs w:val="24"/>
        </w:rPr>
        <w:t>d will consist of bases, cones, b</w:t>
      </w:r>
      <w:r w:rsidRPr="001F1ABB">
        <w:rPr>
          <w:rFonts w:ascii="Cover Sans" w:eastAsia="Times New Roman" w:hAnsi="Cover Sans" w:cs="Times New Roman"/>
          <w:color w:val="292B2C"/>
          <w:sz w:val="24"/>
          <w:szCs w:val="24"/>
        </w:rPr>
        <w:t>alls, pumps, field measurement aid, score sheets, and a strike/ball counter.</w:t>
      </w:r>
    </w:p>
    <w:p w:rsidR="001F1ABB" w:rsidRPr="001F1ABB" w:rsidRDefault="001F1ABB" w:rsidP="001F1ABB">
      <w:pPr>
        <w:numPr>
          <w:ilvl w:val="0"/>
          <w:numId w:val="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All Player participants must </w:t>
      </w:r>
      <w:r w:rsidR="00860308">
        <w:rPr>
          <w:rFonts w:ascii="Cover Sans" w:eastAsia="Times New Roman" w:hAnsi="Cover Sans" w:cs="Times New Roman"/>
          <w:color w:val="292B2C"/>
          <w:sz w:val="24"/>
          <w:szCs w:val="24"/>
        </w:rPr>
        <w:t>match your team someway.</w:t>
      </w:r>
    </w:p>
    <w:p w:rsidR="001F1ABB" w:rsidRPr="001F1ABB" w:rsidRDefault="001F1ABB" w:rsidP="001F1ABB">
      <w:pPr>
        <w:numPr>
          <w:ilvl w:val="0"/>
          <w:numId w:val="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Player names or nicknames being placed on the jerseys may not be obscene or overtly sexual, nor may they contain any offensive language–If you are unsure, pick another nickname.</w:t>
      </w:r>
    </w:p>
    <w:p w:rsidR="001F1ABB" w:rsidRPr="001F1ABB" w:rsidRDefault="001F1ABB" w:rsidP="001F1ABB">
      <w:pPr>
        <w:numPr>
          <w:ilvl w:val="1"/>
          <w:numId w:val="3"/>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Should a player be found to be in violation of the equipment guidelines they will be subject to suspension and/or possible expulsion from the league.</w:t>
      </w:r>
    </w:p>
    <w:p w:rsidR="001F1ABB" w:rsidRPr="001F1ABB" w:rsidRDefault="001F1ABB" w:rsidP="001F1ABB">
      <w:pPr>
        <w:numPr>
          <w:ilvl w:val="0"/>
          <w:numId w:val="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Metal cleats are not allowed.</w:t>
      </w:r>
    </w:p>
    <w:p w:rsidR="001F1ABB" w:rsidRPr="001F1ABB" w:rsidRDefault="001F1ABB" w:rsidP="001F1ABB">
      <w:pPr>
        <w:numPr>
          <w:ilvl w:val="0"/>
          <w:numId w:val="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Players may wear any protective gear as deemed acceptable by the Head Referee.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4. PLAYER ELIGIBILITY &amp; PARTICIPATION:</w:t>
      </w:r>
    </w:p>
    <w:p w:rsidR="001F1ABB" w:rsidRPr="001F1ABB" w:rsidRDefault="001C1E52" w:rsidP="001F1ABB">
      <w:pPr>
        <w:numPr>
          <w:ilvl w:val="0"/>
          <w:numId w:val="4"/>
        </w:numPr>
        <w:shd w:val="clear" w:color="auto" w:fill="FFFFFF"/>
        <w:spacing w:after="0" w:line="240" w:lineRule="auto"/>
        <w:ind w:left="360"/>
        <w:rPr>
          <w:rFonts w:ascii="Cover Sans" w:eastAsia="Times New Roman" w:hAnsi="Cover Sans" w:cs="Times New Roman"/>
          <w:color w:val="292B2C"/>
          <w:sz w:val="24"/>
          <w:szCs w:val="24"/>
        </w:rPr>
      </w:pPr>
      <w:r w:rsidRPr="009E65B2">
        <w:rPr>
          <w:rFonts w:ascii="Cover Sans" w:eastAsia="Times New Roman" w:hAnsi="Cover Sans" w:cs="Times New Roman"/>
          <w:b/>
          <w:color w:val="FF0000"/>
          <w:sz w:val="24"/>
          <w:szCs w:val="24"/>
        </w:rPr>
        <w:t>All Players must be at least 18yrs of age</w:t>
      </w:r>
      <w:r w:rsidR="001F1ABB" w:rsidRPr="001F1ABB">
        <w:rPr>
          <w:rFonts w:ascii="Cover Sans" w:eastAsia="Times New Roman" w:hAnsi="Cover Sans" w:cs="Times New Roman"/>
          <w:color w:val="292B2C"/>
          <w:sz w:val="24"/>
          <w:szCs w:val="24"/>
        </w:rPr>
        <w:t>.</w:t>
      </w:r>
    </w:p>
    <w:p w:rsidR="001F1ABB" w:rsidRPr="001F1ABB" w:rsidRDefault="001F1ABB" w:rsidP="001F1ABB">
      <w:pPr>
        <w:numPr>
          <w:ilvl w:val="0"/>
          <w:numId w:val="4"/>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Players must be properly registered on a team within the Division for which they are playing, and may only play for the team they are registered for unless subbing for another team per the eligibility guidelines.</w:t>
      </w:r>
    </w:p>
    <w:p w:rsidR="001F1ABB" w:rsidRPr="001F1ABB" w:rsidRDefault="001F1ABB" w:rsidP="001F1ABB">
      <w:pPr>
        <w:numPr>
          <w:ilvl w:val="0"/>
          <w:numId w:val="4"/>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Players must agree to the Liability Waiver as described in the Terms and Conditions section of Player Registration.</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5. GAMES:</w:t>
      </w:r>
    </w:p>
    <w:p w:rsidR="001F1ABB" w:rsidRPr="001F1ABB" w:rsidRDefault="001F1ABB" w:rsidP="001F1ABB">
      <w:pPr>
        <w:numPr>
          <w:ilvl w:val="0"/>
          <w:numId w:val="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WEEKDAY Games</w:t>
      </w:r>
      <w:r w:rsidR="00B25902">
        <w:rPr>
          <w:rFonts w:ascii="Cover Sans" w:eastAsia="Times New Roman" w:hAnsi="Cover Sans" w:cs="Times New Roman"/>
          <w:color w:val="292B2C"/>
          <w:sz w:val="24"/>
          <w:szCs w:val="24"/>
        </w:rPr>
        <w:t xml:space="preserve"> will consist of 7</w:t>
      </w:r>
      <w:r w:rsidR="009E65B2">
        <w:rPr>
          <w:rFonts w:ascii="Cover Sans" w:eastAsia="Times New Roman" w:hAnsi="Cover Sans" w:cs="Times New Roman"/>
          <w:color w:val="292B2C"/>
          <w:sz w:val="24"/>
          <w:szCs w:val="24"/>
        </w:rPr>
        <w:t xml:space="preserve"> innings or 60</w:t>
      </w:r>
      <w:r w:rsidRPr="001F1ABB">
        <w:rPr>
          <w:rFonts w:ascii="Cover Sans" w:eastAsia="Times New Roman" w:hAnsi="Cover Sans" w:cs="Times New Roman"/>
          <w:color w:val="292B2C"/>
          <w:sz w:val="24"/>
          <w:szCs w:val="24"/>
        </w:rPr>
        <w:t xml:space="preserve"> minutes from the scheduled start time, whichever comes first, and 3 outs per inning for each team’s kicking order.</w:t>
      </w:r>
    </w:p>
    <w:p w:rsidR="001F1ABB" w:rsidRPr="001F1ABB" w:rsidRDefault="001C1E52" w:rsidP="001F1ABB">
      <w:pPr>
        <w:numPr>
          <w:ilvl w:val="0"/>
          <w:numId w:val="5"/>
        </w:numPr>
        <w:shd w:val="clear" w:color="auto" w:fill="FFFFFF"/>
        <w:spacing w:after="0" w:line="240" w:lineRule="auto"/>
        <w:ind w:left="360"/>
        <w:rPr>
          <w:rFonts w:ascii="Cover Sans" w:eastAsia="Times New Roman" w:hAnsi="Cover Sans" w:cs="Times New Roman"/>
          <w:color w:val="292B2C"/>
          <w:sz w:val="24"/>
          <w:szCs w:val="24"/>
        </w:rPr>
      </w:pPr>
      <w:r>
        <w:rPr>
          <w:rFonts w:ascii="Cover Sans" w:eastAsia="Times New Roman" w:hAnsi="Cover Sans" w:cs="Times New Roman"/>
          <w:color w:val="292B2C"/>
          <w:sz w:val="24"/>
          <w:szCs w:val="24"/>
        </w:rPr>
        <w:t>Ga</w:t>
      </w:r>
      <w:r w:rsidR="00317631">
        <w:rPr>
          <w:rFonts w:ascii="Cover Sans" w:eastAsia="Times New Roman" w:hAnsi="Cover Sans" w:cs="Times New Roman"/>
          <w:color w:val="292B2C"/>
          <w:sz w:val="24"/>
          <w:szCs w:val="24"/>
        </w:rPr>
        <w:t xml:space="preserve">mes will play a full 7 </w:t>
      </w:r>
      <w:r w:rsidR="001F1ABB" w:rsidRPr="001F1ABB">
        <w:rPr>
          <w:rFonts w:ascii="Cover Sans" w:eastAsia="Times New Roman" w:hAnsi="Cover Sans" w:cs="Times New Roman"/>
          <w:color w:val="292B2C"/>
          <w:sz w:val="24"/>
          <w:szCs w:val="24"/>
        </w:rPr>
        <w:t>innings (depending on day), and will continue until a winner is decided.</w:t>
      </w:r>
    </w:p>
    <w:p w:rsidR="001F1ABB" w:rsidRPr="001F1ABB" w:rsidRDefault="001F1ABB" w:rsidP="001F1ABB">
      <w:pPr>
        <w:numPr>
          <w:ilvl w:val="0"/>
          <w:numId w:val="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Regular Season Game is conside</w:t>
      </w:r>
      <w:r w:rsidR="001C1E52">
        <w:rPr>
          <w:rFonts w:ascii="Cover Sans" w:eastAsia="Times New Roman" w:hAnsi="Cover Sans" w:cs="Times New Roman"/>
          <w:color w:val="292B2C"/>
          <w:sz w:val="24"/>
          <w:szCs w:val="24"/>
        </w:rPr>
        <w:t xml:space="preserve">red official </w:t>
      </w:r>
      <w:r w:rsidR="00317631">
        <w:rPr>
          <w:rFonts w:ascii="Cover Sans" w:eastAsia="Times New Roman" w:hAnsi="Cover Sans" w:cs="Times New Roman"/>
          <w:color w:val="292B2C"/>
          <w:sz w:val="24"/>
          <w:szCs w:val="24"/>
        </w:rPr>
        <w:t>after 4</w:t>
      </w:r>
      <w:r w:rsidRPr="001F1ABB">
        <w:rPr>
          <w:rFonts w:ascii="Cover Sans" w:eastAsia="Times New Roman" w:hAnsi="Cover Sans" w:cs="Times New Roman"/>
          <w:color w:val="292B2C"/>
          <w:sz w:val="24"/>
          <w:szCs w:val="24"/>
        </w:rPr>
        <w:t xml:space="preserve"> full innings of play, or until the Team behind in score has h</w:t>
      </w:r>
      <w:r w:rsidR="00317631">
        <w:rPr>
          <w:rFonts w:ascii="Cover Sans" w:eastAsia="Times New Roman" w:hAnsi="Cover Sans" w:cs="Times New Roman"/>
          <w:color w:val="292B2C"/>
          <w:sz w:val="24"/>
          <w:szCs w:val="24"/>
        </w:rPr>
        <w:t>ad their chance to kick in the 4th</w:t>
      </w:r>
      <w:r w:rsidRPr="001F1ABB">
        <w:rPr>
          <w:rFonts w:ascii="Cover Sans" w:eastAsia="Times New Roman" w:hAnsi="Cover Sans" w:cs="Times New Roman"/>
          <w:color w:val="292B2C"/>
          <w:sz w:val="24"/>
          <w:szCs w:val="24"/>
        </w:rPr>
        <w:t xml:space="preserve"> inning.</w:t>
      </w:r>
    </w:p>
    <w:p w:rsidR="001F1ABB" w:rsidRPr="001F1ABB" w:rsidRDefault="001F1ABB" w:rsidP="001F1ABB">
      <w:pPr>
        <w:numPr>
          <w:ilvl w:val="1"/>
          <w:numId w:val="5"/>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Games that fail to meet the above criteria will be completed at a later date with the score reverting to what it was at the end of the last complete inning.</w:t>
      </w:r>
    </w:p>
    <w:p w:rsidR="001F1ABB" w:rsidRPr="001F1ABB" w:rsidRDefault="001F1ABB" w:rsidP="001F1ABB">
      <w:pPr>
        <w:numPr>
          <w:ilvl w:val="0"/>
          <w:numId w:val="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Games will not be postponed due to rain unless the fields are closed or deemed </w:t>
      </w:r>
      <w:r w:rsidR="001C1E52">
        <w:rPr>
          <w:rFonts w:ascii="Cover Sans" w:eastAsia="Times New Roman" w:hAnsi="Cover Sans" w:cs="Times New Roman"/>
          <w:color w:val="292B2C"/>
          <w:sz w:val="24"/>
          <w:szCs w:val="24"/>
        </w:rPr>
        <w:t>unplayable by the Division Host/</w:t>
      </w:r>
      <w:r w:rsidRPr="001F1ABB">
        <w:rPr>
          <w:rFonts w:ascii="Cover Sans" w:eastAsia="Times New Roman" w:hAnsi="Cover Sans" w:cs="Times New Roman"/>
          <w:color w:val="292B2C"/>
          <w:sz w:val="24"/>
          <w:szCs w:val="24"/>
        </w:rPr>
        <w:t>Staff. If lightning is visible, Games will be immediately postponed, and all Players must clear the field.</w:t>
      </w:r>
    </w:p>
    <w:p w:rsidR="001F1ABB" w:rsidRPr="001F1ABB" w:rsidRDefault="001F1ABB" w:rsidP="001F1ABB">
      <w:pPr>
        <w:numPr>
          <w:ilvl w:val="0"/>
          <w:numId w:val="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Forfeited games shall ha</w:t>
      </w:r>
      <w:r w:rsidR="001C1E52">
        <w:rPr>
          <w:rFonts w:ascii="Cover Sans" w:eastAsia="Times New Roman" w:hAnsi="Cover Sans" w:cs="Times New Roman"/>
          <w:color w:val="292B2C"/>
          <w:sz w:val="24"/>
          <w:szCs w:val="24"/>
        </w:rPr>
        <w:t>ve the final score recorded as 7</w:t>
      </w:r>
      <w:r w:rsidRPr="001F1ABB">
        <w:rPr>
          <w:rFonts w:ascii="Cover Sans" w:eastAsia="Times New Roman" w:hAnsi="Cover Sans" w:cs="Times New Roman"/>
          <w:color w:val="292B2C"/>
          <w:sz w:val="24"/>
          <w:szCs w:val="24"/>
        </w:rPr>
        <w:t>-0.</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lastRenderedPageBreak/>
        <w:t>6. OFFICIATING:</w:t>
      </w:r>
    </w:p>
    <w:p w:rsidR="001F1ABB" w:rsidRPr="001F1ABB" w:rsidRDefault="001C1E52" w:rsidP="001F1ABB">
      <w:pPr>
        <w:numPr>
          <w:ilvl w:val="0"/>
          <w:numId w:val="6"/>
        </w:numPr>
        <w:shd w:val="clear" w:color="auto" w:fill="FFFFFF"/>
        <w:spacing w:after="0" w:line="240" w:lineRule="auto"/>
        <w:ind w:left="360"/>
        <w:rPr>
          <w:rFonts w:ascii="Cover Sans" w:eastAsia="Times New Roman" w:hAnsi="Cover Sans" w:cs="Times New Roman"/>
          <w:color w:val="292B2C"/>
          <w:sz w:val="24"/>
          <w:szCs w:val="24"/>
        </w:rPr>
      </w:pPr>
      <w:r>
        <w:rPr>
          <w:rFonts w:ascii="Cover Sans" w:eastAsia="Times New Roman" w:hAnsi="Cover Sans" w:cs="Times New Roman"/>
          <w:color w:val="292B2C"/>
          <w:sz w:val="24"/>
          <w:szCs w:val="24"/>
        </w:rPr>
        <w:t>Parks &amp; Rec</w:t>
      </w:r>
      <w:r w:rsidR="001F1ABB" w:rsidRPr="001F1ABB">
        <w:rPr>
          <w:rFonts w:ascii="Cover Sans" w:eastAsia="Times New Roman" w:hAnsi="Cover Sans" w:cs="Times New Roman"/>
          <w:color w:val="292B2C"/>
          <w:sz w:val="24"/>
          <w:szCs w:val="24"/>
        </w:rPr>
        <w:t xml:space="preserve"> will provide one Host or head referee who is on site to settle disputes and is the final work for on any call for each Regular Season Division Game.</w:t>
      </w:r>
    </w:p>
    <w:p w:rsidR="001F1ABB" w:rsidRPr="001F1ABB" w:rsidRDefault="001F1ABB" w:rsidP="001F1ABB">
      <w:pPr>
        <w:numPr>
          <w:ilvl w:val="1"/>
          <w:numId w:val="6"/>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Each Team will be required to provide 2 Referees each for the game immediately before or immediately after their </w:t>
      </w:r>
      <w:proofErr w:type="gramStart"/>
      <w:r w:rsidRPr="001F1ABB">
        <w:rPr>
          <w:rFonts w:ascii="Cover Sans" w:eastAsia="Times New Roman" w:hAnsi="Cover Sans" w:cs="Times New Roman"/>
          <w:color w:val="292B2C"/>
          <w:sz w:val="24"/>
          <w:szCs w:val="24"/>
        </w:rPr>
        <w:t>teams</w:t>
      </w:r>
      <w:proofErr w:type="gramEnd"/>
      <w:r w:rsidRPr="001F1ABB">
        <w:rPr>
          <w:rFonts w:ascii="Cover Sans" w:eastAsia="Times New Roman" w:hAnsi="Cover Sans" w:cs="Times New Roman"/>
          <w:color w:val="292B2C"/>
          <w:sz w:val="24"/>
          <w:szCs w:val="24"/>
        </w:rPr>
        <w:t xml:space="preserve"> game.</w:t>
      </w:r>
    </w:p>
    <w:p w:rsidR="001F1ABB" w:rsidRPr="001F1ABB" w:rsidRDefault="001F1ABB" w:rsidP="001F1ABB">
      <w:pPr>
        <w:numPr>
          <w:ilvl w:val="1"/>
          <w:numId w:val="6"/>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Teams failing to provide Referees will receive a Forfeit. While base </w:t>
      </w:r>
      <w:proofErr w:type="spellStart"/>
      <w:r w:rsidRPr="001F1ABB">
        <w:rPr>
          <w:rFonts w:ascii="Cover Sans" w:eastAsia="Times New Roman" w:hAnsi="Cover Sans" w:cs="Times New Roman"/>
          <w:color w:val="292B2C"/>
          <w:sz w:val="24"/>
          <w:szCs w:val="24"/>
        </w:rPr>
        <w:t>Referee’s</w:t>
      </w:r>
      <w:proofErr w:type="spellEnd"/>
      <w:r w:rsidRPr="001F1ABB">
        <w:rPr>
          <w:rFonts w:ascii="Cover Sans" w:eastAsia="Times New Roman" w:hAnsi="Cover Sans" w:cs="Times New Roman"/>
          <w:color w:val="292B2C"/>
          <w:sz w:val="24"/>
          <w:szCs w:val="24"/>
        </w:rPr>
        <w:t xml:space="preserve"> are responsible to assist with any and all calls, final rulings are made by the Head Referee.</w:t>
      </w:r>
    </w:p>
    <w:p w:rsidR="001F1ABB" w:rsidRPr="001F1ABB" w:rsidRDefault="001F1ABB" w:rsidP="001F1ABB">
      <w:pPr>
        <w:numPr>
          <w:ilvl w:val="0"/>
          <w:numId w:val="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Issuing ejections for unsportsmanlike behavior is at the discretion of the Host.</w:t>
      </w:r>
    </w:p>
    <w:p w:rsidR="001F1ABB" w:rsidRPr="001F1ABB" w:rsidRDefault="001F1ABB" w:rsidP="001F1ABB">
      <w:pPr>
        <w:numPr>
          <w:ilvl w:val="0"/>
          <w:numId w:val="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Teams shall designate 1 person to keep a score sheet to record game stats. This sheet will be turned in to the Head Referee or Division Referee upon completion of the game.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7. OUTS:</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count of 3 Strikes.</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count of 3 Fouls.</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pitched ball contacting the Kicker (whether kicked or not) and caught in the air prior to touching the ground.</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time during a live play where the ball makes contact with a Baserunner while not on base or has not yet reached the base s/he is being forced to.</w:t>
      </w:r>
    </w:p>
    <w:p w:rsidR="001F1ABB" w:rsidRPr="001F1ABB" w:rsidRDefault="001F1ABB" w:rsidP="001F1ABB">
      <w:pPr>
        <w:numPr>
          <w:ilvl w:val="1"/>
          <w:numId w:val="7"/>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any part of a thrown ball makes contact with the Baserunner’s head while the Baserunner is not diving, sliding, or ducking, the Baserunner shall be awarded the base to which s/he was running).</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time a Fielder has control of the ball and touches a base to which a Baserunner is forced to advance prior to the Baserunner reaching the base.</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intentionally running more than 4 feet outside the baseline with the intent to avoid a tag or throw.</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interfering with a fielder making an active play on the ball.</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Baserunner not on base when the ball is kicked.</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Baserunner who passes another Baserunner.</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Baserunner who is physically assisted by any team member.</w:t>
      </w:r>
    </w:p>
    <w:p w:rsidR="001F1ABB" w:rsidRPr="001F1ABB" w:rsidRDefault="001F1ABB" w:rsidP="001F1ABB">
      <w:pPr>
        <w:numPr>
          <w:ilvl w:val="0"/>
          <w:numId w:val="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attempt to make contact with a kicked ball outside of the Catcher’s zone fair or foul.</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8. PITCHING:</w:t>
      </w:r>
    </w:p>
    <w:p w:rsidR="001F1ABB" w:rsidRPr="001F1ABB" w:rsidRDefault="001F1ABB" w:rsidP="001F1ABB">
      <w:pPr>
        <w:numPr>
          <w:ilvl w:val="0"/>
          <w:numId w:val="8"/>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Pitcher may start his delivery anywhere on the infield, but must deliver the pitch within the Pitcher’s Circle and behind the 1st base/3rd base line.</w:t>
      </w:r>
    </w:p>
    <w:p w:rsidR="001F1ABB" w:rsidRPr="001F1ABB" w:rsidRDefault="001F1ABB" w:rsidP="001F1ABB">
      <w:pPr>
        <w:numPr>
          <w:ilvl w:val="0"/>
          <w:numId w:val="8"/>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The </w:t>
      </w:r>
      <w:proofErr w:type="spellStart"/>
      <w:r w:rsidRPr="001F1ABB">
        <w:rPr>
          <w:rFonts w:ascii="Cover Sans" w:eastAsia="Times New Roman" w:hAnsi="Cover Sans" w:cs="Times New Roman"/>
          <w:color w:val="292B2C"/>
          <w:sz w:val="24"/>
          <w:szCs w:val="24"/>
        </w:rPr>
        <w:t>pitchers</w:t>
      </w:r>
      <w:proofErr w:type="spellEnd"/>
      <w:r w:rsidRPr="001F1ABB">
        <w:rPr>
          <w:rFonts w:ascii="Cover Sans" w:eastAsia="Times New Roman" w:hAnsi="Cover Sans" w:cs="Times New Roman"/>
          <w:color w:val="292B2C"/>
          <w:sz w:val="24"/>
          <w:szCs w:val="24"/>
        </w:rPr>
        <w:t xml:space="preserve"> mound extends in a 12ft. radius from the pitching strip</w:t>
      </w:r>
    </w:p>
    <w:p w:rsidR="001F1ABB" w:rsidRPr="001F1ABB" w:rsidRDefault="001F1ABB" w:rsidP="001F1ABB">
      <w:pPr>
        <w:numPr>
          <w:ilvl w:val="0"/>
          <w:numId w:val="8"/>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Pitchers must throw the ball by hand in an underhanded manner. Overhand and side arm pitching is NOT allowed.</w:t>
      </w:r>
    </w:p>
    <w:p w:rsidR="001F1ABB" w:rsidRPr="001F1ABB" w:rsidRDefault="001F1ABB" w:rsidP="001F1ABB">
      <w:pPr>
        <w:numPr>
          <w:ilvl w:val="0"/>
          <w:numId w:val="8"/>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pitched ball must touch the ground at least twice </w:t>
      </w:r>
      <w:r w:rsidR="00796D26">
        <w:rPr>
          <w:rFonts w:ascii="Cover Sans" w:eastAsia="Times New Roman" w:hAnsi="Cover Sans" w:cs="Times New Roman"/>
          <w:color w:val="292B2C"/>
          <w:sz w:val="24"/>
          <w:szCs w:val="24"/>
        </w:rPr>
        <w:t>prior to reaching the plate and must not exceed 1ft. in height from the bottom of the ball.</w:t>
      </w:r>
    </w:p>
    <w:p w:rsidR="00950C63" w:rsidRDefault="00950C63" w:rsidP="001F1ABB">
      <w:pPr>
        <w:shd w:val="clear" w:color="auto" w:fill="FFFFFF"/>
        <w:spacing w:beforeAutospacing="1" w:after="0" w:afterAutospacing="1" w:line="240" w:lineRule="auto"/>
        <w:rPr>
          <w:rFonts w:ascii="Cover Sans" w:eastAsia="Times New Roman" w:hAnsi="Cover Sans" w:cs="Times New Roman"/>
          <w:b/>
          <w:bCs/>
          <w:color w:val="292B2C"/>
          <w:sz w:val="24"/>
          <w:szCs w:val="24"/>
        </w:rPr>
      </w:pPr>
    </w:p>
    <w:p w:rsidR="00950C63" w:rsidRDefault="00950C63" w:rsidP="001F1ABB">
      <w:pPr>
        <w:shd w:val="clear" w:color="auto" w:fill="FFFFFF"/>
        <w:spacing w:beforeAutospacing="1" w:after="0" w:afterAutospacing="1" w:line="240" w:lineRule="auto"/>
        <w:rPr>
          <w:rFonts w:ascii="Cover Sans" w:eastAsia="Times New Roman" w:hAnsi="Cover Sans" w:cs="Times New Roman"/>
          <w:b/>
          <w:bCs/>
          <w:color w:val="292B2C"/>
          <w:sz w:val="24"/>
          <w:szCs w:val="24"/>
        </w:rPr>
      </w:pP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lastRenderedPageBreak/>
        <w:t>Strikes:</w:t>
      </w:r>
    </w:p>
    <w:p w:rsidR="001F1ABB" w:rsidRPr="001F1ABB" w:rsidRDefault="001F1ABB" w:rsidP="001F1ABB">
      <w:pPr>
        <w:numPr>
          <w:ilvl w:val="0"/>
          <w:numId w:val="9"/>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The Strike Zone is 41 inches wide (1 foot to either side of home plate) and approximately 1 foot high. If any part of the ball touches any part of the strike zone, it shall be ruled a strike, however, the ball may not bounce more than 1 foot high, as measured from the bottom of the ball, at any time during the bounce that carries the ball through the strike zone</w:t>
      </w:r>
    </w:p>
    <w:p w:rsidR="001F1ABB" w:rsidRPr="001F1ABB" w:rsidRDefault="001F1ABB" w:rsidP="001F1ABB">
      <w:pPr>
        <w:numPr>
          <w:ilvl w:val="0"/>
          <w:numId w:val="9"/>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attempted bunt or kick that does not make contact with the ball</w:t>
      </w:r>
      <w:r w:rsidRPr="001F1ABB">
        <w:rPr>
          <w:rFonts w:ascii="Cover Sans" w:eastAsia="Times New Roman" w:hAnsi="Cover Sans" w:cs="Times New Roman"/>
          <w:b/>
          <w:bCs/>
          <w:color w:val="292B2C"/>
          <w:sz w:val="24"/>
          <w:szCs w:val="24"/>
        </w:rPr>
        <w:t>.</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Balls:</w:t>
      </w:r>
    </w:p>
    <w:p w:rsidR="001F1ABB" w:rsidRPr="001F1ABB" w:rsidRDefault="001F1ABB" w:rsidP="001F1ABB">
      <w:pPr>
        <w:numPr>
          <w:ilvl w:val="0"/>
          <w:numId w:val="10"/>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pitch that is not a strike or foul.</w:t>
      </w:r>
    </w:p>
    <w:p w:rsidR="001F1ABB" w:rsidRPr="001F1ABB" w:rsidRDefault="001F1ABB" w:rsidP="001F1ABB">
      <w:pPr>
        <w:numPr>
          <w:ilvl w:val="0"/>
          <w:numId w:val="10"/>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Pitcher may intentionally walk a kicker by announcing his intention to the Head Referee before throwing any pitches. A Pitcher is not required to throw any pitches to intentionally walk a kicker.</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Fouls:</w:t>
      </w:r>
    </w:p>
    <w:p w:rsidR="001F1ABB" w:rsidRPr="001F1ABB" w:rsidRDefault="001F1ABB" w:rsidP="001F1ABB">
      <w:pPr>
        <w:numPr>
          <w:ilvl w:val="0"/>
          <w:numId w:val="1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bunt or kick that lands in foul territory outside of the Catcher’s Zone.</w:t>
      </w:r>
    </w:p>
    <w:p w:rsidR="001F1ABB" w:rsidRPr="001F1ABB" w:rsidRDefault="001F1ABB" w:rsidP="001F1ABB">
      <w:pPr>
        <w:numPr>
          <w:ilvl w:val="0"/>
          <w:numId w:val="1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kick during which the kicker steps in front of the Home Plate.</w:t>
      </w:r>
    </w:p>
    <w:p w:rsidR="001F1ABB" w:rsidRPr="001F1ABB" w:rsidRDefault="001F1ABB" w:rsidP="001F1ABB">
      <w:pPr>
        <w:numPr>
          <w:ilvl w:val="0"/>
          <w:numId w:val="1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Double Kicks (any time the kicker contacts the ball 2 or more times during an attempted kick).</w:t>
      </w:r>
    </w:p>
    <w:p w:rsidR="001F1ABB" w:rsidRPr="001F1ABB" w:rsidRDefault="001F1ABB" w:rsidP="001F1ABB">
      <w:pPr>
        <w:numPr>
          <w:ilvl w:val="0"/>
          <w:numId w:val="1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kick that does not occur below the knee.</w:t>
      </w:r>
    </w:p>
    <w:p w:rsidR="001F1ABB" w:rsidRPr="001F1ABB" w:rsidRDefault="001F1ABB" w:rsidP="001F1ABB">
      <w:pPr>
        <w:numPr>
          <w:ilvl w:val="0"/>
          <w:numId w:val="11"/>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time a kicker makes contact with a pitched ball (intending to kick or not) before the ball has traveled past the kicker.</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9. CATCHING:</w:t>
      </w:r>
    </w:p>
    <w:p w:rsidR="001F1ABB" w:rsidRPr="001F1ABB" w:rsidRDefault="001F1ABB" w:rsidP="001F1ABB">
      <w:pPr>
        <w:numPr>
          <w:ilvl w:val="0"/>
          <w:numId w:val="1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Teams must have 1 and only 1 catcher while on defense.</w:t>
      </w:r>
    </w:p>
    <w:p w:rsidR="001F1ABB" w:rsidRPr="001F1ABB" w:rsidRDefault="001F1ABB" w:rsidP="001F1ABB">
      <w:pPr>
        <w:numPr>
          <w:ilvl w:val="0"/>
          <w:numId w:val="1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Catchers must stand behind the kicker and within the Catching Zone</w:t>
      </w:r>
    </w:p>
    <w:p w:rsidR="001F1ABB" w:rsidRPr="001F1ABB" w:rsidRDefault="001F1ABB" w:rsidP="001F1ABB">
      <w:pPr>
        <w:numPr>
          <w:ilvl w:val="0"/>
          <w:numId w:val="1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Catchers may not cross in front of the kicker nor be positioned outside the Catcher’s Zone until the ball is kicked.</w:t>
      </w:r>
    </w:p>
    <w:p w:rsidR="001F1ABB" w:rsidRPr="001F1ABB" w:rsidRDefault="001F1ABB" w:rsidP="001F1ABB">
      <w:pPr>
        <w:numPr>
          <w:ilvl w:val="0"/>
          <w:numId w:val="12"/>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the Catcher impedes the kicker intentionally or unintentionally, the kicker will be awarded 1st base, and any runners may advance if they are forced to.</w:t>
      </w:r>
    </w:p>
    <w:p w:rsidR="001F1ABB" w:rsidRPr="001F1ABB" w:rsidRDefault="001F1ABB" w:rsidP="001F1ABB">
      <w:pPr>
        <w:numPr>
          <w:ilvl w:val="1"/>
          <w:numId w:val="12"/>
        </w:numPr>
        <w:shd w:val="clear" w:color="auto" w:fill="FFFFFF"/>
        <w:spacing w:after="0" w:line="240" w:lineRule="auto"/>
        <w:ind w:left="720"/>
        <w:rPr>
          <w:rFonts w:ascii="Cover Sans" w:eastAsia="Times New Roman" w:hAnsi="Cover Sans" w:cs="Times New Roman"/>
          <w:color w:val="292B2C"/>
          <w:sz w:val="24"/>
          <w:szCs w:val="24"/>
        </w:rPr>
      </w:pPr>
      <w:proofErr w:type="gramStart"/>
      <w:r w:rsidRPr="001F1ABB">
        <w:rPr>
          <w:rFonts w:ascii="Cover Sans" w:eastAsia="Times New Roman" w:hAnsi="Cover Sans" w:cs="Times New Roman"/>
          <w:color w:val="292B2C"/>
          <w:sz w:val="24"/>
          <w:szCs w:val="24"/>
        </w:rPr>
        <w:t>if</w:t>
      </w:r>
      <w:proofErr w:type="gramEnd"/>
      <w:r w:rsidRPr="001F1ABB">
        <w:rPr>
          <w:rFonts w:ascii="Cover Sans" w:eastAsia="Times New Roman" w:hAnsi="Cover Sans" w:cs="Times New Roman"/>
          <w:color w:val="292B2C"/>
          <w:sz w:val="24"/>
          <w:szCs w:val="24"/>
        </w:rPr>
        <w:t xml:space="preserve"> in the Head Referee’s opinion, the kicker makes an unnatural move and initiates contact in an attempt to draw a Catcher Interference call, the kicker shall be called out.</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10. FIELDING:</w:t>
      </w:r>
    </w:p>
    <w:p w:rsidR="001F1ABB" w:rsidRPr="001F1ABB" w:rsidRDefault="001F1ABB" w:rsidP="001F1ABB">
      <w:pPr>
        <w:numPr>
          <w:ilvl w:val="0"/>
          <w:numId w:val="1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fielders with the exception of Catcher must be positioned in fair territory.</w:t>
      </w:r>
    </w:p>
    <w:p w:rsidR="001F1ABB" w:rsidRPr="001F1ABB" w:rsidRDefault="001F1ABB" w:rsidP="001F1ABB">
      <w:pPr>
        <w:numPr>
          <w:ilvl w:val="0"/>
          <w:numId w:val="1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No fielder may cross the 1st base/3rd base line until the ball is kicked.</w:t>
      </w:r>
    </w:p>
    <w:p w:rsidR="001F1ABB" w:rsidRPr="001F1ABB" w:rsidRDefault="001F1ABB" w:rsidP="001F1ABB">
      <w:pPr>
        <w:numPr>
          <w:ilvl w:val="0"/>
          <w:numId w:val="13"/>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Fielders may not stand within the baseline unless making an active play on the ball. Interference with a Baserunner results in the runner being awarded the base he/she was running to.</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11. ENCROACHMENT:</w:t>
      </w:r>
    </w:p>
    <w:p w:rsidR="001F1ABB" w:rsidRPr="001F1ABB" w:rsidRDefault="001F1ABB" w:rsidP="001F1ABB">
      <w:pPr>
        <w:numPr>
          <w:ilvl w:val="0"/>
          <w:numId w:val="14"/>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lastRenderedPageBreak/>
        <w:t>Pitcher’s Encroachment occurs when a pitcher crosses the 1st base/3rd base line before the ball is kicked. In this event, the Kicking Team shall have the option of taking the result of the play, or taking a ball in the count.</w:t>
      </w:r>
    </w:p>
    <w:p w:rsidR="001F1ABB" w:rsidRPr="001F1ABB" w:rsidRDefault="001F1ABB" w:rsidP="001F1ABB">
      <w:pPr>
        <w:numPr>
          <w:ilvl w:val="0"/>
          <w:numId w:val="14"/>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Catcher’s Encroachment occurs when the catcher crosses in front of the kicker, or is positioned outside the Catcher’s Zone, prior to the ball being kicked. In this event, the Kicking Team shall have the option of taking the result of the play, or taking a ball in the count.</w:t>
      </w:r>
    </w:p>
    <w:p w:rsidR="001F1ABB" w:rsidRPr="001F1ABB" w:rsidRDefault="001F1ABB" w:rsidP="001F1ABB">
      <w:pPr>
        <w:numPr>
          <w:ilvl w:val="0"/>
          <w:numId w:val="14"/>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Fielder’s Encroachment occurs when any non-pitcher crosses the 1st base/3rd base line before the ball is kicked. In this event, the Kicking Team shall have the option of taking the result of the play, or taking a ball in the count.</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12. KICKING:</w:t>
      </w:r>
    </w:p>
    <w:p w:rsidR="001F1ABB" w:rsidRPr="001F1ABB" w:rsidRDefault="001F1ABB" w:rsidP="001F1ABB">
      <w:pPr>
        <w:numPr>
          <w:ilvl w:val="0"/>
          <w:numId w:val="1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kicks must be made by foot or by leg below the knee.</w:t>
      </w:r>
    </w:p>
    <w:p w:rsidR="001F1ABB" w:rsidRPr="001F1ABB" w:rsidRDefault="001F1ABB" w:rsidP="001F1ABB">
      <w:pPr>
        <w:numPr>
          <w:ilvl w:val="0"/>
          <w:numId w:val="1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All kicks must occur at or behind home plate. No part of the kicker’s plant foot may be in front of the plate.</w:t>
      </w:r>
    </w:p>
    <w:p w:rsidR="001F1ABB" w:rsidRPr="001F1ABB" w:rsidRDefault="001F1ABB" w:rsidP="001F1ABB">
      <w:pPr>
        <w:numPr>
          <w:ilvl w:val="0"/>
          <w:numId w:val="1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Double Kicks are when a kicker contacts the ball 2 or more times during an attempt to kick the ball.</w:t>
      </w:r>
    </w:p>
    <w:p w:rsidR="001F1ABB" w:rsidRPr="001F1ABB" w:rsidRDefault="001F1ABB" w:rsidP="001F1ABB">
      <w:pPr>
        <w:numPr>
          <w:ilvl w:val="0"/>
          <w:numId w:val="15"/>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Teams must kick in their written kicking order. Kicking out of order results in an out for the spot in the order that was due up according to the written lineup. The kicking lineup will continue with the next spot in the lineup due up.</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13. BASERUNNING:</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may not intentionally run more than 4 feet outside of the baseline to avoid a tag or throw.</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have the right-of-way within the baseline except that a Fielder has the right to make a play on any ball in play, including within the baseline.</w:t>
      </w:r>
    </w:p>
    <w:p w:rsidR="001F1ABB" w:rsidRPr="001F1ABB" w:rsidRDefault="001F1ABB" w:rsidP="001F1ABB">
      <w:pPr>
        <w:numPr>
          <w:ilvl w:val="1"/>
          <w:numId w:val="16"/>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In rare circumstances, a Baserunner and Fielder in the act of making a play on the ball may collide due to Baserunner/Fielder movement. It is up to the discretion of the Head Referee whether to call the Baserunner out for interference or declare the contact as incidental and allow the play to stand.</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may overrun 1st base, however, if they turn toward 2nd base as if attempting to advance, they are in play and may be tagged out</w:t>
      </w:r>
      <w:proofErr w:type="gramStart"/>
      <w:r w:rsidRPr="001F1ABB">
        <w:rPr>
          <w:rFonts w:ascii="Cover Sans" w:eastAsia="Times New Roman" w:hAnsi="Cover Sans" w:cs="Times New Roman"/>
          <w:color w:val="292B2C"/>
          <w:sz w:val="24"/>
          <w:szCs w:val="24"/>
        </w:rPr>
        <w:t>..</w:t>
      </w:r>
      <w:proofErr w:type="gramEnd"/>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Baserunners may be substituted by players of the same gender, but only if the runner is injured during the play. The injured player must then sit out of the game for 2 innings. If their spot in the kicking order comes up, their spot is skipped.</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In order to advance on caught fly ball, Baserunners must ‘tag-up’ on their original base at or subsequent to the fielder’s first contact with the ball which is caught. Failure to tag-up allows the defense to make an out by either tagging the runner with the ball before he/she returns to their original base, or by a fielder in control of the ball touching the original base before the runner returns to it.</w:t>
      </w:r>
    </w:p>
    <w:p w:rsidR="001F1ABB" w:rsidRPr="001F1ABB" w:rsidRDefault="001F1ABB" w:rsidP="001F1ABB">
      <w:pPr>
        <w:numPr>
          <w:ilvl w:val="1"/>
          <w:numId w:val="16"/>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Failure to tag up is not an automatic out, but must be recognized by the defense and a play made on the runner or original base.</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Baserunner passes another Baserunner, the passing runner is out.</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Baserunner is assisted by any other team member, the runner is out.</w:t>
      </w:r>
    </w:p>
    <w:p w:rsidR="001F1ABB" w:rsidRPr="001F1ABB" w:rsidRDefault="001F1ABB" w:rsidP="001F1ABB">
      <w:pPr>
        <w:numPr>
          <w:ilvl w:val="0"/>
          <w:numId w:val="16"/>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lastRenderedPageBreak/>
        <w:t>Once the Pitcher has the ball in the Pitcher’s Circle, all Baserunners must stop at the base they are running toward unless the Pitcher subsequent to receiving the ball attempts to make a play on a runner.</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14. OVERTHROWS:</w:t>
      </w:r>
    </w:p>
    <w:p w:rsidR="001F1ABB" w:rsidRPr="001F1ABB" w:rsidRDefault="001F1ABB" w:rsidP="001F1ABB">
      <w:pPr>
        <w:numPr>
          <w:ilvl w:val="0"/>
          <w:numId w:val="17"/>
        </w:numPr>
        <w:shd w:val="clear" w:color="auto" w:fill="FFFFFF"/>
        <w:spacing w:after="0" w:line="240" w:lineRule="auto"/>
        <w:ind w:left="36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 Overthrow is considered any attempt at a base or Baserunner that misses its intended target and goes into foul territory.</w:t>
      </w:r>
    </w:p>
    <w:p w:rsidR="001F1ABB" w:rsidRPr="001F1ABB" w:rsidRDefault="001F1ABB" w:rsidP="001F1ABB">
      <w:pPr>
        <w:numPr>
          <w:ilvl w:val="1"/>
          <w:numId w:val="17"/>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 Overthrow allows a Baserunner to advance up to 1 base beyond the base they were running toward when the ball traveled into foul territory.</w:t>
      </w:r>
    </w:p>
    <w:p w:rsidR="001F1ABB" w:rsidRPr="001F1ABB" w:rsidRDefault="001F1ABB" w:rsidP="001F1ABB">
      <w:pPr>
        <w:numPr>
          <w:ilvl w:val="1"/>
          <w:numId w:val="17"/>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the defense attempts to make a play on the Baserunner while advancing after an overthrow, all Baserunners may attempt to advance as many bases as they choose. It is up to the Head Referee’s discretion as to what constitutes the defense ‘making a play’ on the runner.</w:t>
      </w:r>
    </w:p>
    <w:p w:rsidR="001F1ABB" w:rsidRPr="001F1ABB" w:rsidRDefault="001F1ABB" w:rsidP="001F1ABB">
      <w:pPr>
        <w:numPr>
          <w:ilvl w:val="1"/>
          <w:numId w:val="17"/>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ball is thrown at a Baserunner and contacts that runner while not on base and deflects into foul territory, the runner is out and the ball is live. All other Baserunners may attempt to advance as many bases as they choose.</w:t>
      </w:r>
    </w:p>
    <w:p w:rsidR="001F1ABB" w:rsidRPr="001F1ABB" w:rsidRDefault="001F1ABB" w:rsidP="001F1ABB">
      <w:pPr>
        <w:shd w:val="clear" w:color="auto" w:fill="FFFFFF"/>
        <w:spacing w:beforeAutospacing="1" w:after="0" w:afterAutospacing="1"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15. DEAD BALL PLAYS:</w:t>
      </w:r>
    </w:p>
    <w:p w:rsidR="001F1ABB" w:rsidRPr="001F1ABB" w:rsidRDefault="001F1ABB" w:rsidP="001F1ABB">
      <w:pPr>
        <w:numPr>
          <w:ilvl w:val="0"/>
          <w:numId w:val="18"/>
        </w:numPr>
        <w:shd w:val="clear" w:color="auto" w:fill="FFFFFF"/>
        <w:spacing w:after="0" w:line="240" w:lineRule="auto"/>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Baserunner intentionally touches the ball, the runner is out, the play is dead, and any other Baserunners must return to the base they were on at the beginning of the play.</w:t>
      </w:r>
    </w:p>
    <w:p w:rsidR="001F1ABB" w:rsidRPr="001F1ABB" w:rsidRDefault="001F1ABB" w:rsidP="001F1ABB">
      <w:pPr>
        <w:numPr>
          <w:ilvl w:val="0"/>
          <w:numId w:val="18"/>
        </w:numPr>
        <w:shd w:val="clear" w:color="auto" w:fill="FFFFFF"/>
        <w:spacing w:after="0" w:line="240" w:lineRule="auto"/>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 xml:space="preserve">If a fair ball becomes trapped in any object, or a Fielder faces an impediment in getting to the ball, the runner shall be awarded a ground-rule </w:t>
      </w:r>
      <w:proofErr w:type="gramStart"/>
      <w:r w:rsidRPr="001F1ABB">
        <w:rPr>
          <w:rFonts w:ascii="Cover Sans" w:eastAsia="Times New Roman" w:hAnsi="Cover Sans" w:cs="Times New Roman"/>
          <w:color w:val="292B2C"/>
          <w:sz w:val="24"/>
          <w:szCs w:val="24"/>
        </w:rPr>
        <w:t>double,</w:t>
      </w:r>
      <w:proofErr w:type="gramEnd"/>
      <w:r w:rsidRPr="001F1ABB">
        <w:rPr>
          <w:rFonts w:ascii="Cover Sans" w:eastAsia="Times New Roman" w:hAnsi="Cover Sans" w:cs="Times New Roman"/>
          <w:color w:val="292B2C"/>
          <w:sz w:val="24"/>
          <w:szCs w:val="24"/>
        </w:rPr>
        <w:t xml:space="preserve"> and all other Baserunners may advance 2 bases beyond the base they began the play on.</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In obvious cases, the Head Referee has the discretion to award the Kicker and Baserunners whatever base s/he realistically believed they would have reached had there not been an obstruction.</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If a ball goes over a permanent fence that is aligned in fair territory on the fly, the kicker shall be awarded an automatic Home Run.</w:t>
      </w:r>
    </w:p>
    <w:p w:rsidR="001F1ABB" w:rsidRPr="001F1ABB" w:rsidRDefault="001F1ABB" w:rsidP="001F1ABB">
      <w:pPr>
        <w:numPr>
          <w:ilvl w:val="0"/>
          <w:numId w:val="18"/>
        </w:numPr>
        <w:shd w:val="clear" w:color="auto" w:fill="FFFFFF"/>
        <w:spacing w:after="0" w:line="240" w:lineRule="auto"/>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play where a potentially serious injury occurs, play will be stopped by the Head Referee immediately.</w:t>
      </w:r>
    </w:p>
    <w:p w:rsidR="001F1ABB" w:rsidRPr="001F1ABB" w:rsidRDefault="001F1ABB" w:rsidP="001F1ABB">
      <w:pPr>
        <w:numPr>
          <w:ilvl w:val="0"/>
          <w:numId w:val="18"/>
        </w:numPr>
        <w:shd w:val="clear" w:color="auto" w:fill="FFFFFF"/>
        <w:spacing w:after="0" w:line="240" w:lineRule="auto"/>
        <w:rPr>
          <w:rFonts w:ascii="Cover Sans" w:eastAsia="Times New Roman" w:hAnsi="Cover Sans" w:cs="Times New Roman"/>
          <w:color w:val="292B2C"/>
          <w:sz w:val="24"/>
          <w:szCs w:val="24"/>
        </w:rPr>
      </w:pPr>
      <w:r w:rsidRPr="001F1ABB">
        <w:rPr>
          <w:rFonts w:ascii="Cover Sans" w:eastAsia="Times New Roman" w:hAnsi="Cover Sans" w:cs="Times New Roman"/>
          <w:b/>
          <w:bCs/>
          <w:color w:val="292B2C"/>
          <w:sz w:val="24"/>
          <w:szCs w:val="24"/>
        </w:rPr>
        <w:t>FAIR:</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legally kicked ball that lands in fair territory or in the Catcher’s Zone in front of the kicker and remains in fair territory until it passes the 1st base or 3rd base cone or completely stops in fair territory.</w:t>
      </w:r>
    </w:p>
    <w:p w:rsidR="001F1ABB" w:rsidRPr="001F1ABB" w:rsidRDefault="001F1ABB" w:rsidP="001F1ABB">
      <w:pPr>
        <w:numPr>
          <w:ilvl w:val="2"/>
          <w:numId w:val="18"/>
        </w:numPr>
        <w:shd w:val="clear" w:color="auto" w:fill="FFFFFF"/>
        <w:spacing w:after="0" w:line="240" w:lineRule="auto"/>
        <w:ind w:left="108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legally kicked ball that lands in fair territory beyond 1st base or 3rd base.</w:t>
      </w:r>
    </w:p>
    <w:p w:rsidR="001F1ABB" w:rsidRPr="001F1ABB" w:rsidRDefault="001F1ABB" w:rsidP="001F1ABB">
      <w:pPr>
        <w:numPr>
          <w:ilvl w:val="2"/>
          <w:numId w:val="18"/>
        </w:numPr>
        <w:shd w:val="clear" w:color="auto" w:fill="FFFFFF"/>
        <w:spacing w:after="0" w:line="240" w:lineRule="auto"/>
        <w:ind w:left="108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legally kicked ball that lands in fair territory or in the Catcher’s Zone, and touches or is touched by a Fielder or Baserunner in fair territory prior to the ball traveling into foul territory.</w:t>
      </w:r>
    </w:p>
    <w:p w:rsidR="001F1ABB" w:rsidRPr="001F1ABB" w:rsidRDefault="001F1ABB" w:rsidP="001F1ABB">
      <w:pPr>
        <w:numPr>
          <w:ilvl w:val="2"/>
          <w:numId w:val="18"/>
        </w:numPr>
        <w:shd w:val="clear" w:color="auto" w:fill="FFFFFF"/>
        <w:spacing w:after="0" w:line="240" w:lineRule="auto"/>
        <w:ind w:left="108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 legally kicked fly ball that is in fair territory when it is touched by a Fielder or Baserunner.</w:t>
      </w:r>
    </w:p>
    <w:p w:rsidR="001F1ABB" w:rsidRPr="006F314C" w:rsidRDefault="001F1ABB" w:rsidP="006F314C">
      <w:pPr>
        <w:numPr>
          <w:ilvl w:val="0"/>
          <w:numId w:val="18"/>
        </w:numPr>
        <w:shd w:val="clear" w:color="auto" w:fill="FFFFFF"/>
        <w:spacing w:after="0" w:line="240" w:lineRule="auto"/>
        <w:rPr>
          <w:rFonts w:ascii="Cover Sans" w:eastAsia="Times New Roman" w:hAnsi="Cover Sans" w:cs="Times New Roman"/>
          <w:color w:val="292B2C"/>
          <w:sz w:val="24"/>
          <w:szCs w:val="24"/>
        </w:rPr>
      </w:pPr>
      <w:r w:rsidRPr="006F314C">
        <w:rPr>
          <w:rFonts w:ascii="Cover Sans" w:eastAsia="Times New Roman" w:hAnsi="Cover Sans" w:cs="Times New Roman"/>
          <w:b/>
          <w:bCs/>
          <w:color w:val="292B2C"/>
          <w:sz w:val="24"/>
          <w:szCs w:val="24"/>
        </w:rPr>
        <w:t>FOULS:</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illegally kicked ball (See KICKING).</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legally kicked ball that lands in foul territory outside the Catcher’s Zone.</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lastRenderedPageBreak/>
        <w:t>Any legally kicked ball that travels into foul territory outside the Catcher’s Zone on its own prior to reaching the 1st base or 3rd base cone.</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legally kicked ball that is still inside the Catcher’s Zone when it is touched by a Fielder.</w:t>
      </w:r>
    </w:p>
    <w:p w:rsidR="001F1ABB" w:rsidRPr="001F1ABB" w:rsidRDefault="001F1ABB" w:rsidP="001F1ABB">
      <w:pPr>
        <w:numPr>
          <w:ilvl w:val="1"/>
          <w:numId w:val="18"/>
        </w:numPr>
        <w:shd w:val="clear" w:color="auto" w:fill="FFFFFF"/>
        <w:spacing w:after="0" w:line="240" w:lineRule="auto"/>
        <w:ind w:left="720"/>
        <w:rPr>
          <w:rFonts w:ascii="Cover Sans" w:eastAsia="Times New Roman" w:hAnsi="Cover Sans" w:cs="Times New Roman"/>
          <w:color w:val="292B2C"/>
          <w:sz w:val="24"/>
          <w:szCs w:val="24"/>
        </w:rPr>
      </w:pPr>
      <w:r w:rsidRPr="001F1ABB">
        <w:rPr>
          <w:rFonts w:ascii="Cover Sans" w:eastAsia="Times New Roman" w:hAnsi="Cover Sans" w:cs="Times New Roman"/>
          <w:color w:val="292B2C"/>
          <w:sz w:val="24"/>
          <w:szCs w:val="24"/>
        </w:rPr>
        <w:t>Any legally kicked ball that travels into foul territory in the air and the defense is unable to make a play on (i.e. catch in the air).</w:t>
      </w:r>
    </w:p>
    <w:p w:rsidR="000001FF" w:rsidRDefault="000001FF"/>
    <w:sectPr w:rsidR="000001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ver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DE5"/>
    <w:multiLevelType w:val="multilevel"/>
    <w:tmpl w:val="80C2F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B6275"/>
    <w:multiLevelType w:val="multilevel"/>
    <w:tmpl w:val="C6A2C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3A4F95"/>
    <w:multiLevelType w:val="multilevel"/>
    <w:tmpl w:val="8FF06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3E06B0"/>
    <w:multiLevelType w:val="multilevel"/>
    <w:tmpl w:val="890AE6E2"/>
    <w:lvl w:ilvl="0">
      <w:start w:val="1"/>
      <w:numFmt w:val="decimal"/>
      <w:lvlText w:val="%1."/>
      <w:lvlJc w:val="left"/>
      <w:pPr>
        <w:tabs>
          <w:tab w:val="num" w:pos="360"/>
        </w:tabs>
        <w:ind w:left="36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5459D4"/>
    <w:multiLevelType w:val="multilevel"/>
    <w:tmpl w:val="C46A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970E2D"/>
    <w:multiLevelType w:val="multilevel"/>
    <w:tmpl w:val="F278A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806E82"/>
    <w:multiLevelType w:val="multilevel"/>
    <w:tmpl w:val="73D2B9FA"/>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C27224"/>
    <w:multiLevelType w:val="multilevel"/>
    <w:tmpl w:val="382C7FF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D57AA4"/>
    <w:multiLevelType w:val="multilevel"/>
    <w:tmpl w:val="8FF2CF9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BC266C"/>
    <w:multiLevelType w:val="multilevel"/>
    <w:tmpl w:val="6A2804A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1EF74B8"/>
    <w:multiLevelType w:val="multilevel"/>
    <w:tmpl w:val="F1FCD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AC6504"/>
    <w:multiLevelType w:val="multilevel"/>
    <w:tmpl w:val="27622E8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5101D26"/>
    <w:multiLevelType w:val="multilevel"/>
    <w:tmpl w:val="E2406A2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7C32B7"/>
    <w:multiLevelType w:val="multilevel"/>
    <w:tmpl w:val="C696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66814FA"/>
    <w:multiLevelType w:val="multilevel"/>
    <w:tmpl w:val="D0026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4B5A3B"/>
    <w:multiLevelType w:val="multilevel"/>
    <w:tmpl w:val="A094FC0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04A0E70"/>
    <w:multiLevelType w:val="multilevel"/>
    <w:tmpl w:val="25D81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B8117A"/>
    <w:multiLevelType w:val="multilevel"/>
    <w:tmpl w:val="645CB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12"/>
  </w:num>
  <w:num w:numId="4">
    <w:abstractNumId w:val="14"/>
  </w:num>
  <w:num w:numId="5">
    <w:abstractNumId w:val="7"/>
  </w:num>
  <w:num w:numId="6">
    <w:abstractNumId w:val="15"/>
  </w:num>
  <w:num w:numId="7">
    <w:abstractNumId w:val="9"/>
  </w:num>
  <w:num w:numId="8">
    <w:abstractNumId w:val="17"/>
  </w:num>
  <w:num w:numId="9">
    <w:abstractNumId w:val="0"/>
  </w:num>
  <w:num w:numId="10">
    <w:abstractNumId w:val="13"/>
  </w:num>
  <w:num w:numId="11">
    <w:abstractNumId w:val="16"/>
  </w:num>
  <w:num w:numId="12">
    <w:abstractNumId w:val="4"/>
  </w:num>
  <w:num w:numId="13">
    <w:abstractNumId w:val="1"/>
  </w:num>
  <w:num w:numId="14">
    <w:abstractNumId w:val="5"/>
  </w:num>
  <w:num w:numId="15">
    <w:abstractNumId w:val="2"/>
  </w:num>
  <w:num w:numId="16">
    <w:abstractNumId w:val="8"/>
  </w:num>
  <w:num w:numId="17">
    <w:abstractNumId w:val="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ABB"/>
    <w:rsid w:val="000001FF"/>
    <w:rsid w:val="00014939"/>
    <w:rsid w:val="00034581"/>
    <w:rsid w:val="00040708"/>
    <w:rsid w:val="00062AE9"/>
    <w:rsid w:val="00065DA8"/>
    <w:rsid w:val="000664A5"/>
    <w:rsid w:val="000724BB"/>
    <w:rsid w:val="0007739B"/>
    <w:rsid w:val="00080875"/>
    <w:rsid w:val="000852D8"/>
    <w:rsid w:val="000852DB"/>
    <w:rsid w:val="00086D39"/>
    <w:rsid w:val="00087684"/>
    <w:rsid w:val="000A0BF6"/>
    <w:rsid w:val="000A3F99"/>
    <w:rsid w:val="000B1396"/>
    <w:rsid w:val="000B6F05"/>
    <w:rsid w:val="000C37B5"/>
    <w:rsid w:val="000C46FD"/>
    <w:rsid w:val="000D1288"/>
    <w:rsid w:val="000E4E75"/>
    <w:rsid w:val="000E66F0"/>
    <w:rsid w:val="000F0DE9"/>
    <w:rsid w:val="000F2CFE"/>
    <w:rsid w:val="00102112"/>
    <w:rsid w:val="001035D4"/>
    <w:rsid w:val="001128B6"/>
    <w:rsid w:val="00121652"/>
    <w:rsid w:val="00135B27"/>
    <w:rsid w:val="00143FAA"/>
    <w:rsid w:val="00150D02"/>
    <w:rsid w:val="00155A7E"/>
    <w:rsid w:val="00157687"/>
    <w:rsid w:val="00162B25"/>
    <w:rsid w:val="00170232"/>
    <w:rsid w:val="00170C8A"/>
    <w:rsid w:val="00170E9D"/>
    <w:rsid w:val="00187323"/>
    <w:rsid w:val="00194561"/>
    <w:rsid w:val="001960BB"/>
    <w:rsid w:val="001A2062"/>
    <w:rsid w:val="001A51D1"/>
    <w:rsid w:val="001B797E"/>
    <w:rsid w:val="001C1E52"/>
    <w:rsid w:val="001D26FF"/>
    <w:rsid w:val="001D3AC9"/>
    <w:rsid w:val="001D4F23"/>
    <w:rsid w:val="001E6498"/>
    <w:rsid w:val="001E7790"/>
    <w:rsid w:val="001F1ABB"/>
    <w:rsid w:val="001F4015"/>
    <w:rsid w:val="001F70BC"/>
    <w:rsid w:val="002200A5"/>
    <w:rsid w:val="002220C8"/>
    <w:rsid w:val="00225B56"/>
    <w:rsid w:val="00236AE8"/>
    <w:rsid w:val="00240E35"/>
    <w:rsid w:val="002511A6"/>
    <w:rsid w:val="00252992"/>
    <w:rsid w:val="00257370"/>
    <w:rsid w:val="00275FFC"/>
    <w:rsid w:val="00277855"/>
    <w:rsid w:val="00290294"/>
    <w:rsid w:val="002A5043"/>
    <w:rsid w:val="002A5825"/>
    <w:rsid w:val="002A7B8F"/>
    <w:rsid w:val="002D335E"/>
    <w:rsid w:val="002D6E6A"/>
    <w:rsid w:val="002E1951"/>
    <w:rsid w:val="002F3226"/>
    <w:rsid w:val="0030080B"/>
    <w:rsid w:val="0030178A"/>
    <w:rsid w:val="00302E44"/>
    <w:rsid w:val="00307D45"/>
    <w:rsid w:val="00310955"/>
    <w:rsid w:val="00311302"/>
    <w:rsid w:val="00317631"/>
    <w:rsid w:val="0032132E"/>
    <w:rsid w:val="00327AA4"/>
    <w:rsid w:val="00333300"/>
    <w:rsid w:val="003348DA"/>
    <w:rsid w:val="0034107A"/>
    <w:rsid w:val="00342111"/>
    <w:rsid w:val="00344B1D"/>
    <w:rsid w:val="00347C62"/>
    <w:rsid w:val="00353D2B"/>
    <w:rsid w:val="00370686"/>
    <w:rsid w:val="0037296F"/>
    <w:rsid w:val="00372FAF"/>
    <w:rsid w:val="00375718"/>
    <w:rsid w:val="003765BB"/>
    <w:rsid w:val="00376A15"/>
    <w:rsid w:val="00383DDB"/>
    <w:rsid w:val="003B09EB"/>
    <w:rsid w:val="003B2BE8"/>
    <w:rsid w:val="003B4E13"/>
    <w:rsid w:val="003B5B84"/>
    <w:rsid w:val="003C151E"/>
    <w:rsid w:val="003C2302"/>
    <w:rsid w:val="003C368D"/>
    <w:rsid w:val="003C58C6"/>
    <w:rsid w:val="003D29D1"/>
    <w:rsid w:val="003D30AE"/>
    <w:rsid w:val="003E1073"/>
    <w:rsid w:val="003F2CDE"/>
    <w:rsid w:val="00426EB9"/>
    <w:rsid w:val="00431B6E"/>
    <w:rsid w:val="00434A92"/>
    <w:rsid w:val="00442C72"/>
    <w:rsid w:val="00446327"/>
    <w:rsid w:val="00447C70"/>
    <w:rsid w:val="00451B63"/>
    <w:rsid w:val="00454C43"/>
    <w:rsid w:val="00464DC5"/>
    <w:rsid w:val="004766C6"/>
    <w:rsid w:val="00495774"/>
    <w:rsid w:val="004972C8"/>
    <w:rsid w:val="004A511D"/>
    <w:rsid w:val="004A68D8"/>
    <w:rsid w:val="004A7424"/>
    <w:rsid w:val="004B2C68"/>
    <w:rsid w:val="004B53D4"/>
    <w:rsid w:val="004C508B"/>
    <w:rsid w:val="004C5CC7"/>
    <w:rsid w:val="004C65C4"/>
    <w:rsid w:val="004D39A2"/>
    <w:rsid w:val="004D537C"/>
    <w:rsid w:val="004E6E73"/>
    <w:rsid w:val="004F4E35"/>
    <w:rsid w:val="00500804"/>
    <w:rsid w:val="0051495C"/>
    <w:rsid w:val="00514D26"/>
    <w:rsid w:val="00515544"/>
    <w:rsid w:val="00525A0F"/>
    <w:rsid w:val="0053414D"/>
    <w:rsid w:val="00535610"/>
    <w:rsid w:val="0055323A"/>
    <w:rsid w:val="00560BBC"/>
    <w:rsid w:val="005707C8"/>
    <w:rsid w:val="00574BB4"/>
    <w:rsid w:val="00577159"/>
    <w:rsid w:val="00580794"/>
    <w:rsid w:val="005844AF"/>
    <w:rsid w:val="00586338"/>
    <w:rsid w:val="00587879"/>
    <w:rsid w:val="005915E7"/>
    <w:rsid w:val="005A0C72"/>
    <w:rsid w:val="005A340F"/>
    <w:rsid w:val="005B187D"/>
    <w:rsid w:val="005C1349"/>
    <w:rsid w:val="005D14A8"/>
    <w:rsid w:val="005D3DE0"/>
    <w:rsid w:val="005E2B3D"/>
    <w:rsid w:val="005F1866"/>
    <w:rsid w:val="005F1D25"/>
    <w:rsid w:val="005F4F6E"/>
    <w:rsid w:val="005F6A0A"/>
    <w:rsid w:val="005F7127"/>
    <w:rsid w:val="0060786D"/>
    <w:rsid w:val="00622D48"/>
    <w:rsid w:val="006314B0"/>
    <w:rsid w:val="00634C84"/>
    <w:rsid w:val="00634DDA"/>
    <w:rsid w:val="00640F92"/>
    <w:rsid w:val="0064329E"/>
    <w:rsid w:val="0064600F"/>
    <w:rsid w:val="00654B04"/>
    <w:rsid w:val="00656373"/>
    <w:rsid w:val="00656B38"/>
    <w:rsid w:val="006610A3"/>
    <w:rsid w:val="006620D8"/>
    <w:rsid w:val="006625BD"/>
    <w:rsid w:val="006634AB"/>
    <w:rsid w:val="00667238"/>
    <w:rsid w:val="00684650"/>
    <w:rsid w:val="006865F5"/>
    <w:rsid w:val="0069274B"/>
    <w:rsid w:val="006A4D70"/>
    <w:rsid w:val="006A5932"/>
    <w:rsid w:val="006D214B"/>
    <w:rsid w:val="006D67DE"/>
    <w:rsid w:val="006E0859"/>
    <w:rsid w:val="006E5C73"/>
    <w:rsid w:val="006F2D20"/>
    <w:rsid w:val="006F314C"/>
    <w:rsid w:val="00702A4A"/>
    <w:rsid w:val="007048FD"/>
    <w:rsid w:val="007336EE"/>
    <w:rsid w:val="0073690B"/>
    <w:rsid w:val="00740E80"/>
    <w:rsid w:val="007438B2"/>
    <w:rsid w:val="00747999"/>
    <w:rsid w:val="0075502D"/>
    <w:rsid w:val="007708A2"/>
    <w:rsid w:val="007719C4"/>
    <w:rsid w:val="007746E0"/>
    <w:rsid w:val="00776364"/>
    <w:rsid w:val="00781A6D"/>
    <w:rsid w:val="00781CAD"/>
    <w:rsid w:val="00784B69"/>
    <w:rsid w:val="00791C72"/>
    <w:rsid w:val="00793C1C"/>
    <w:rsid w:val="0079418E"/>
    <w:rsid w:val="00796D26"/>
    <w:rsid w:val="007A08A3"/>
    <w:rsid w:val="007A3C5C"/>
    <w:rsid w:val="007A3E45"/>
    <w:rsid w:val="007B2D9A"/>
    <w:rsid w:val="007C0867"/>
    <w:rsid w:val="007C70F4"/>
    <w:rsid w:val="007D1FE4"/>
    <w:rsid w:val="007E0FD0"/>
    <w:rsid w:val="007E3B71"/>
    <w:rsid w:val="007E40B1"/>
    <w:rsid w:val="007E5396"/>
    <w:rsid w:val="008145C5"/>
    <w:rsid w:val="00814FA5"/>
    <w:rsid w:val="0081745B"/>
    <w:rsid w:val="008240EE"/>
    <w:rsid w:val="0083247C"/>
    <w:rsid w:val="00834F21"/>
    <w:rsid w:val="00842225"/>
    <w:rsid w:val="0085524B"/>
    <w:rsid w:val="00860308"/>
    <w:rsid w:val="00872288"/>
    <w:rsid w:val="008858F8"/>
    <w:rsid w:val="00886997"/>
    <w:rsid w:val="00892102"/>
    <w:rsid w:val="00892A6F"/>
    <w:rsid w:val="00893075"/>
    <w:rsid w:val="008A0520"/>
    <w:rsid w:val="008B12D0"/>
    <w:rsid w:val="008B3A12"/>
    <w:rsid w:val="008B7F0D"/>
    <w:rsid w:val="008C030F"/>
    <w:rsid w:val="008C3C59"/>
    <w:rsid w:val="008C6FFA"/>
    <w:rsid w:val="008C73EA"/>
    <w:rsid w:val="008D7C08"/>
    <w:rsid w:val="008E06A4"/>
    <w:rsid w:val="008F778D"/>
    <w:rsid w:val="00902D47"/>
    <w:rsid w:val="0091312D"/>
    <w:rsid w:val="00915F4F"/>
    <w:rsid w:val="00926381"/>
    <w:rsid w:val="009354EC"/>
    <w:rsid w:val="0094704F"/>
    <w:rsid w:val="00947F49"/>
    <w:rsid w:val="00950C63"/>
    <w:rsid w:val="009579D1"/>
    <w:rsid w:val="00962774"/>
    <w:rsid w:val="009A060C"/>
    <w:rsid w:val="009A5925"/>
    <w:rsid w:val="009A714B"/>
    <w:rsid w:val="009B2FC4"/>
    <w:rsid w:val="009C6E22"/>
    <w:rsid w:val="009D0A28"/>
    <w:rsid w:val="009D6CAD"/>
    <w:rsid w:val="009E65B2"/>
    <w:rsid w:val="009F32A7"/>
    <w:rsid w:val="00A057EB"/>
    <w:rsid w:val="00A148C2"/>
    <w:rsid w:val="00A16C87"/>
    <w:rsid w:val="00A20889"/>
    <w:rsid w:val="00A27778"/>
    <w:rsid w:val="00A42BCD"/>
    <w:rsid w:val="00A44C75"/>
    <w:rsid w:val="00A50138"/>
    <w:rsid w:val="00A50ED0"/>
    <w:rsid w:val="00A5154B"/>
    <w:rsid w:val="00A516E8"/>
    <w:rsid w:val="00A53EEA"/>
    <w:rsid w:val="00A55CF1"/>
    <w:rsid w:val="00A62877"/>
    <w:rsid w:val="00A63DB7"/>
    <w:rsid w:val="00A7232A"/>
    <w:rsid w:val="00A73187"/>
    <w:rsid w:val="00A91BB2"/>
    <w:rsid w:val="00A94E9E"/>
    <w:rsid w:val="00AA220A"/>
    <w:rsid w:val="00AA2DB9"/>
    <w:rsid w:val="00AB53E8"/>
    <w:rsid w:val="00AC57AE"/>
    <w:rsid w:val="00AD3DB0"/>
    <w:rsid w:val="00AE0723"/>
    <w:rsid w:val="00AF1C90"/>
    <w:rsid w:val="00AF2503"/>
    <w:rsid w:val="00AF3B9B"/>
    <w:rsid w:val="00AF4735"/>
    <w:rsid w:val="00B04975"/>
    <w:rsid w:val="00B21505"/>
    <w:rsid w:val="00B25902"/>
    <w:rsid w:val="00B26499"/>
    <w:rsid w:val="00B30C03"/>
    <w:rsid w:val="00B31AE6"/>
    <w:rsid w:val="00B35680"/>
    <w:rsid w:val="00B42003"/>
    <w:rsid w:val="00B600D8"/>
    <w:rsid w:val="00B6034F"/>
    <w:rsid w:val="00B619B7"/>
    <w:rsid w:val="00B6483F"/>
    <w:rsid w:val="00B65E09"/>
    <w:rsid w:val="00B73A43"/>
    <w:rsid w:val="00B776E6"/>
    <w:rsid w:val="00B83F03"/>
    <w:rsid w:val="00B92E9B"/>
    <w:rsid w:val="00BA7125"/>
    <w:rsid w:val="00BB3888"/>
    <w:rsid w:val="00BC1656"/>
    <w:rsid w:val="00BC1665"/>
    <w:rsid w:val="00BC16B1"/>
    <w:rsid w:val="00BC583B"/>
    <w:rsid w:val="00BE114B"/>
    <w:rsid w:val="00BE4A8F"/>
    <w:rsid w:val="00BF4451"/>
    <w:rsid w:val="00C00041"/>
    <w:rsid w:val="00C003FE"/>
    <w:rsid w:val="00C06EEB"/>
    <w:rsid w:val="00C07357"/>
    <w:rsid w:val="00C13460"/>
    <w:rsid w:val="00C153F3"/>
    <w:rsid w:val="00C17C71"/>
    <w:rsid w:val="00C239C5"/>
    <w:rsid w:val="00C2488B"/>
    <w:rsid w:val="00C252C4"/>
    <w:rsid w:val="00C30B76"/>
    <w:rsid w:val="00C35253"/>
    <w:rsid w:val="00C510AA"/>
    <w:rsid w:val="00C52DBA"/>
    <w:rsid w:val="00C555B3"/>
    <w:rsid w:val="00C56FEF"/>
    <w:rsid w:val="00C6005E"/>
    <w:rsid w:val="00C65498"/>
    <w:rsid w:val="00C75A4F"/>
    <w:rsid w:val="00C84EC3"/>
    <w:rsid w:val="00C931B4"/>
    <w:rsid w:val="00C9447E"/>
    <w:rsid w:val="00CA3199"/>
    <w:rsid w:val="00CB2071"/>
    <w:rsid w:val="00CB5FA5"/>
    <w:rsid w:val="00CB77E2"/>
    <w:rsid w:val="00CC4FBD"/>
    <w:rsid w:val="00CD6766"/>
    <w:rsid w:val="00CE4AE0"/>
    <w:rsid w:val="00CF12C3"/>
    <w:rsid w:val="00D02586"/>
    <w:rsid w:val="00D05A87"/>
    <w:rsid w:val="00D13FD0"/>
    <w:rsid w:val="00D1736D"/>
    <w:rsid w:val="00D26A03"/>
    <w:rsid w:val="00D33105"/>
    <w:rsid w:val="00D412B2"/>
    <w:rsid w:val="00D4182D"/>
    <w:rsid w:val="00D43F96"/>
    <w:rsid w:val="00D44B8A"/>
    <w:rsid w:val="00D62900"/>
    <w:rsid w:val="00D6772C"/>
    <w:rsid w:val="00D84A62"/>
    <w:rsid w:val="00D85DF4"/>
    <w:rsid w:val="00D86ADC"/>
    <w:rsid w:val="00D878AB"/>
    <w:rsid w:val="00D90F64"/>
    <w:rsid w:val="00D91EA4"/>
    <w:rsid w:val="00DA6A96"/>
    <w:rsid w:val="00DA6E66"/>
    <w:rsid w:val="00DB230C"/>
    <w:rsid w:val="00DB3C7F"/>
    <w:rsid w:val="00DB76FD"/>
    <w:rsid w:val="00DC0B14"/>
    <w:rsid w:val="00DE583E"/>
    <w:rsid w:val="00DE6A31"/>
    <w:rsid w:val="00DF0801"/>
    <w:rsid w:val="00DF2D82"/>
    <w:rsid w:val="00DF5A74"/>
    <w:rsid w:val="00DF5BB6"/>
    <w:rsid w:val="00E00220"/>
    <w:rsid w:val="00E01625"/>
    <w:rsid w:val="00E01F8E"/>
    <w:rsid w:val="00E02DB4"/>
    <w:rsid w:val="00E02DC7"/>
    <w:rsid w:val="00E1428E"/>
    <w:rsid w:val="00E214D0"/>
    <w:rsid w:val="00E23CE0"/>
    <w:rsid w:val="00E31831"/>
    <w:rsid w:val="00E35625"/>
    <w:rsid w:val="00E45D61"/>
    <w:rsid w:val="00E5117D"/>
    <w:rsid w:val="00E5327A"/>
    <w:rsid w:val="00E66585"/>
    <w:rsid w:val="00E6793B"/>
    <w:rsid w:val="00E7048E"/>
    <w:rsid w:val="00E91F4F"/>
    <w:rsid w:val="00EA239B"/>
    <w:rsid w:val="00EA3534"/>
    <w:rsid w:val="00EB21B9"/>
    <w:rsid w:val="00EB4882"/>
    <w:rsid w:val="00EC4B6B"/>
    <w:rsid w:val="00EC67E6"/>
    <w:rsid w:val="00ED5B09"/>
    <w:rsid w:val="00ED753B"/>
    <w:rsid w:val="00F03DBB"/>
    <w:rsid w:val="00F14B53"/>
    <w:rsid w:val="00F24D86"/>
    <w:rsid w:val="00F322EB"/>
    <w:rsid w:val="00F43097"/>
    <w:rsid w:val="00F54560"/>
    <w:rsid w:val="00F549A9"/>
    <w:rsid w:val="00F74710"/>
    <w:rsid w:val="00F86FEC"/>
    <w:rsid w:val="00F876CC"/>
    <w:rsid w:val="00F965B5"/>
    <w:rsid w:val="00FB27A3"/>
    <w:rsid w:val="00FC197B"/>
    <w:rsid w:val="00FC3816"/>
    <w:rsid w:val="00FD09A0"/>
    <w:rsid w:val="00FD0F3B"/>
    <w:rsid w:val="00FD1784"/>
    <w:rsid w:val="00FD5DE7"/>
    <w:rsid w:val="00FD6F94"/>
    <w:rsid w:val="00FE2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94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1117</TotalTime>
  <Pages>7</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Parks Department</dc:creator>
  <cp:lastModifiedBy>Weber, Austin</cp:lastModifiedBy>
  <cp:revision>19</cp:revision>
  <dcterms:created xsi:type="dcterms:W3CDTF">2017-08-30T18:48:00Z</dcterms:created>
  <dcterms:modified xsi:type="dcterms:W3CDTF">2019-07-09T18:30:00Z</dcterms:modified>
</cp:coreProperties>
</file>